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970"/>
        <w:gridCol w:w="829"/>
        <w:gridCol w:w="810"/>
        <w:gridCol w:w="893"/>
        <w:gridCol w:w="728"/>
        <w:gridCol w:w="948"/>
      </w:tblGrid>
      <w:tr w:rsidR="006C04E7" w:rsidRPr="00423117" w:rsidTr="005A3054">
        <w:trPr>
          <w:trHeight w:val="432"/>
          <w:jc w:val="center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04E7" w:rsidRPr="00423117" w:rsidRDefault="009726B2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Pr="00423117">
              <w:rPr>
                <w:b/>
                <w:bCs/>
                <w:color w:val="000000"/>
                <w:sz w:val="28"/>
                <w:szCs w:val="28"/>
              </w:rPr>
              <w:t>Government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of </w:t>
            </w:r>
            <w:r w:rsidR="002649B7"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:rsidTr="005A3054">
        <w:trPr>
          <w:trHeight w:val="432"/>
          <w:jc w:val="center"/>
        </w:trPr>
        <w:tc>
          <w:tcPr>
            <w:tcW w:w="972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6409F5" w:rsidRPr="00423117" w:rsidTr="005A3054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09F5" w:rsidRPr="00423117" w:rsidRDefault="006409F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2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AA1BCC" w:rsidRPr="00423117" w:rsidTr="00AA1BCC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423117" w:rsidRDefault="00AA1BCC" w:rsidP="00AA1BC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Jun-20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9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9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Jul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Aug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Sep</w:t>
            </w:r>
          </w:p>
        </w:tc>
      </w:tr>
      <w:tr w:rsidR="00AA1BCC" w:rsidRPr="00423117" w:rsidTr="00AA1BCC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423117" w:rsidRDefault="00AA1BCC" w:rsidP="00AA1BC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A1BCC" w:rsidRPr="00423117" w:rsidTr="00AA1BCC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AA1BCC" w:rsidRPr="00423117" w:rsidTr="00AA1BCC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657,792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359,656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357,045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463,184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40871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700,257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307,463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837,091</w:t>
            </w:r>
          </w:p>
        </w:tc>
      </w:tr>
      <w:tr w:rsidR="00AA1BCC" w:rsidRPr="00423117" w:rsidTr="00AA1BCC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5,847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5,841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40871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11,639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5,115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14,510</w:t>
            </w:r>
          </w:p>
        </w:tc>
      </w:tr>
      <w:tr w:rsidR="00AA1BCC" w:rsidRPr="00423117" w:rsidTr="00AA1BCC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121,071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42,928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40871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821,138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459,568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729,942</w:t>
            </w:r>
          </w:p>
        </w:tc>
      </w:tr>
      <w:tr w:rsidR="00AA1BCC" w:rsidRPr="00423117" w:rsidTr="00AA1BCC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2,254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697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40871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13,999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7,765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12,206</w:t>
            </w:r>
          </w:p>
        </w:tc>
      </w:tr>
      <w:tr w:rsidR="00AA1BCC" w:rsidRPr="00423117" w:rsidTr="00AA1BCC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1,684,789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584,364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898,481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2,708,036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40871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1,684,789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1,563,908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1,411,802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  <w:r w:rsidRPr="00AA1BCC">
              <w:rPr>
                <w:color w:val="000000"/>
                <w:sz w:val="16"/>
                <w:szCs w:val="16"/>
              </w:rPr>
              <w:t>1,518,952</w:t>
            </w:r>
          </w:p>
        </w:tc>
      </w:tr>
      <w:tr w:rsidR="00AA1BCC" w:rsidRPr="00423117" w:rsidTr="00AA1BCC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40871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1,254,286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221,943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307,403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646,736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1,254,286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1,451,993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696,121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308,236</w:t>
            </w: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7,917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10,990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24,345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54,388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25,847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11,535</w:t>
            </w: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6,597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261,172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113,529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993,382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533,997</w:t>
            </w: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15,272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4,176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37,044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20,540</w:t>
            </w: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4,508,950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1,154,260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1,200,491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3,328,396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4,508,950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5,847,414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7218B">
              <w:rPr>
                <w:color w:val="000000"/>
                <w:sz w:val="16"/>
                <w:szCs w:val="16"/>
              </w:rPr>
              <w:t>5,550,153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5,324,392</w:t>
            </w:r>
          </w:p>
        </w:tc>
      </w:tr>
      <w:tr w:rsidR="00AA1BCC" w:rsidRPr="00423117" w:rsidTr="00AA1BCC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Pr="00640871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AA1BCC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61,175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189,120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1,119</w:t>
            </w: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4,426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13,763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85</w:t>
            </w: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614,280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683,423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148,773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61,175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189,120</w:t>
            </w: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86,907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94,029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10,051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4,426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13,763</w:t>
            </w:r>
          </w:p>
        </w:tc>
      </w:tr>
      <w:tr w:rsidR="00B23E2B" w:rsidRPr="00423117" w:rsidTr="00B23E2B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Pr="006C1D3D" w:rsidRDefault="00B23E2B" w:rsidP="00B23E2B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542,086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3,583,957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3,089,654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673,827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Pr="00640871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542,086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393,312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5A3054">
              <w:rPr>
                <w:color w:val="000000"/>
                <w:sz w:val="16"/>
                <w:szCs w:val="16"/>
              </w:rPr>
              <w:t>332,137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23E2B" w:rsidRDefault="00B23E2B" w:rsidP="00B23E2B">
            <w:pPr>
              <w:jc w:val="right"/>
              <w:rPr>
                <w:color w:val="000000"/>
                <w:sz w:val="16"/>
                <w:szCs w:val="16"/>
              </w:rPr>
            </w:pPr>
            <w:r w:rsidRPr="00B23E2B">
              <w:rPr>
                <w:color w:val="000000"/>
                <w:sz w:val="16"/>
                <w:szCs w:val="16"/>
              </w:rPr>
              <w:t>144,136</w:t>
            </w:r>
          </w:p>
        </w:tc>
      </w:tr>
      <w:tr w:rsidR="00AA1BCC" w:rsidRPr="00423117" w:rsidTr="005A3054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605286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A1BCC" w:rsidRPr="00605286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A1BCC" w:rsidRPr="00423117" w:rsidRDefault="00AA1BCC" w:rsidP="00AA1BC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A1BCC" w:rsidRPr="00423117" w:rsidTr="005A3054">
        <w:trPr>
          <w:trHeight w:val="322"/>
          <w:jc w:val="center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SBP </w:t>
            </w:r>
          </w:p>
          <w:p w:rsidR="00AA1BCC" w:rsidRPr="006C1D3D" w:rsidRDefault="00AA1BCC" w:rsidP="00AA1BCC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3- &amp; 12-Months Government of Pakistan</w:t>
            </w:r>
          </w:p>
        </w:tc>
      </w:tr>
      <w:tr w:rsidR="00AA1BCC" w:rsidRPr="00423117" w:rsidTr="005A3054">
        <w:trPr>
          <w:trHeight w:val="252"/>
          <w:jc w:val="center"/>
        </w:trPr>
        <w:tc>
          <w:tcPr>
            <w:tcW w:w="9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AA1BCC" w:rsidRPr="006C1D3D" w:rsidRDefault="00AA1BCC" w:rsidP="00AA1BCC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EB44BE" w:rsidRDefault="00EB44BE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p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855"/>
        <w:gridCol w:w="810"/>
        <w:gridCol w:w="720"/>
        <w:gridCol w:w="810"/>
      </w:tblGrid>
      <w:tr w:rsidR="00BB1A19" w:rsidRPr="00E73AA6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9726B2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Sale</w:t>
            </w:r>
            <w:r w:rsidR="00BB1A19" w:rsidRPr="00E73AA6">
              <w:rPr>
                <w:b/>
                <w:bCs/>
                <w:sz w:val="28"/>
                <w:szCs w:val="28"/>
              </w:rPr>
              <w:t xml:space="preserve"> / Purchase of Treasury Bills under Open</w:t>
            </w:r>
          </w:p>
        </w:tc>
      </w:tr>
      <w:tr w:rsidR="00BB1A19" w:rsidRPr="00E73AA6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:rsidTr="004971D7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515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:rsidR="004D4F66" w:rsidRPr="00E73AA6" w:rsidRDefault="004D4F66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(Billion </w:t>
            </w:r>
            <w:r w:rsidR="009726B2" w:rsidRPr="00E73AA6">
              <w:rPr>
                <w:sz w:val="16"/>
                <w:szCs w:val="16"/>
              </w:rPr>
              <w:t>Rupees)</w:t>
            </w:r>
          </w:p>
        </w:tc>
      </w:tr>
      <w:tr w:rsidR="00A974B9" w:rsidRPr="00E73AA6" w:rsidTr="004971D7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A974B9" w:rsidRPr="006C1D3D" w:rsidRDefault="00A974B9" w:rsidP="00A974B9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:rsidTr="004971D7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A974B9" w:rsidRPr="00E73AA6" w:rsidTr="004971D7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5A3054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54" w:rsidRPr="00E73AA6" w:rsidRDefault="005A3054" w:rsidP="005A3054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A3054" w:rsidRPr="00E73AA6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A3054" w:rsidRPr="00E73AA6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A3054" w:rsidRPr="00E73AA6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A3054" w:rsidRPr="00E73AA6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B81AF3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B81AF3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203.0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</w:tr>
      <w:tr w:rsidR="001372D1" w:rsidRPr="00E73AA6" w:rsidTr="001372D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2D1" w:rsidRPr="001372D1" w:rsidRDefault="001372D1" w:rsidP="001372D1">
            <w:pPr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3,342.4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172.1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142.8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124.9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112.7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67.7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67.7</w:t>
            </w:r>
          </w:p>
        </w:tc>
      </w:tr>
      <w:tr w:rsidR="001372D1" w:rsidRPr="00E73AA6" w:rsidTr="001372D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2D1" w:rsidRPr="001372D1" w:rsidRDefault="001372D1" w:rsidP="001372D1">
            <w:pPr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111.4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5.7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4.8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4.2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2.3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372D1" w:rsidRPr="001372D1" w:rsidRDefault="001372D1" w:rsidP="001372D1">
            <w:pPr>
              <w:jc w:val="right"/>
              <w:rPr>
                <w:sz w:val="16"/>
                <w:szCs w:val="16"/>
              </w:rPr>
            </w:pPr>
            <w:r w:rsidRPr="001372D1">
              <w:rPr>
                <w:sz w:val="16"/>
                <w:szCs w:val="16"/>
              </w:rPr>
              <w:t>2.3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D7" w:rsidRPr="00E73AA6" w:rsidRDefault="004971D7" w:rsidP="004971D7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D7" w:rsidRPr="00E73AA6" w:rsidRDefault="004971D7" w:rsidP="004971D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6C1D3D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4971D7" w:rsidRPr="00E73AA6" w:rsidRDefault="004971D7" w:rsidP="004971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D7" w:rsidRPr="00E73AA6" w:rsidRDefault="004971D7" w:rsidP="00497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6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D7" w:rsidRPr="00E73AA6" w:rsidRDefault="004971D7" w:rsidP="004971D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4,337.1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12,226.0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11,285.8</w:t>
            </w:r>
          </w:p>
        </w:tc>
      </w:tr>
      <w:tr w:rsidR="005A3054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54" w:rsidRPr="00E73AA6" w:rsidRDefault="005A3054" w:rsidP="005A3054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5,966.4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9,787.7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9,199.4</w:t>
            </w:r>
          </w:p>
        </w:tc>
      </w:tr>
      <w:tr w:rsidR="00B81AF3" w:rsidRPr="00E73AA6" w:rsidTr="00B81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73AA6" w:rsidRDefault="00B81AF3" w:rsidP="00B81AF3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4,009.5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1AF3" w:rsidRPr="00B81AF3" w:rsidRDefault="00B81AF3" w:rsidP="00B81AF3">
            <w:pPr>
              <w:jc w:val="right"/>
              <w:rPr>
                <w:color w:val="000000"/>
                <w:sz w:val="16"/>
                <w:szCs w:val="16"/>
              </w:rPr>
            </w:pPr>
            <w:r w:rsidRPr="00B81AF3">
              <w:rPr>
                <w:color w:val="000000"/>
                <w:sz w:val="16"/>
                <w:szCs w:val="16"/>
              </w:rPr>
              <w:t>8,396.85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1AF3" w:rsidRPr="00B81AF3" w:rsidRDefault="00B81AF3" w:rsidP="00B81AF3">
            <w:pPr>
              <w:jc w:val="right"/>
              <w:rPr>
                <w:color w:val="000000"/>
                <w:sz w:val="16"/>
                <w:szCs w:val="16"/>
              </w:rPr>
            </w:pPr>
            <w:r w:rsidRPr="00B81AF3">
              <w:rPr>
                <w:color w:val="000000"/>
                <w:sz w:val="16"/>
                <w:szCs w:val="16"/>
              </w:rPr>
              <w:t>8,190.10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3,513.1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3,312.3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3,947.7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Pr="00A950EB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3,784.9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Pr="00A950EB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5,367.4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5,772.2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5,553.9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9,622.9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10,651.9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10,523.9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5,508.8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5,264.1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8,937.3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8,561.8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41DC9" w:rsidRDefault="004971D7" w:rsidP="004971D7">
            <w:pPr>
              <w:rPr>
                <w:b/>
                <w:bCs/>
                <w:sz w:val="16"/>
                <w:szCs w:val="16"/>
              </w:rPr>
            </w:pPr>
            <w:r w:rsidRPr="00E41DC9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41DC9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41DC9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Pr="00E41DC9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Pr="00E41DC9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Pr="00E41DC9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71D7" w:rsidRPr="00E41DC9" w:rsidRDefault="004971D7" w:rsidP="004971D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Pr="00E41DC9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Pr="00E41DC9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41DC9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971D7" w:rsidRPr="00E41DC9" w:rsidRDefault="004971D7" w:rsidP="004971D7">
            <w:pPr>
              <w:jc w:val="right"/>
              <w:rPr>
                <w:rFonts w:ascii="Arial" w:hAnsi="Arial" w:cs="Arial"/>
              </w:rPr>
            </w:pPr>
          </w:p>
        </w:tc>
      </w:tr>
      <w:tr w:rsidR="00B81AF3" w:rsidRPr="00E73AA6" w:rsidTr="00B81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41DC9" w:rsidRDefault="00B81AF3" w:rsidP="00B81AF3">
            <w:pPr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5,235.6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5,054.3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5,896.6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5,707.8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10,136.8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9,558.4</w:t>
            </w:r>
          </w:p>
        </w:tc>
      </w:tr>
      <w:tr w:rsidR="00B81AF3" w:rsidRPr="00E73AA6" w:rsidTr="00B81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41DC9" w:rsidRDefault="00B81AF3" w:rsidP="00B81AF3">
            <w:pPr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174.5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168.5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196.55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190.26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337.9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81AF3" w:rsidRPr="00E41DC9" w:rsidRDefault="00B81AF3" w:rsidP="00B81AF3">
            <w:pPr>
              <w:jc w:val="right"/>
              <w:rPr>
                <w:sz w:val="16"/>
                <w:szCs w:val="16"/>
              </w:rPr>
            </w:pPr>
            <w:r w:rsidRPr="00E41DC9">
              <w:rPr>
                <w:sz w:val="16"/>
                <w:szCs w:val="16"/>
              </w:rPr>
              <w:t>318.6</w:t>
            </w:r>
          </w:p>
        </w:tc>
      </w:tr>
      <w:tr w:rsidR="004971D7" w:rsidRPr="00E73AA6" w:rsidTr="004971D7">
        <w:trPr>
          <w:trHeight w:val="259"/>
          <w:jc w:val="center"/>
        </w:trPr>
        <w:tc>
          <w:tcPr>
            <w:tcW w:w="8550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:rsidR="004971D7" w:rsidRPr="00E73AA6" w:rsidRDefault="004971D7" w:rsidP="004971D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</w:tbl>
    <w:p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9726B2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6.3 SBP</w:t>
            </w:r>
            <w:r w:rsidR="007222EC" w:rsidRPr="00E73AA6">
              <w:rPr>
                <w:b/>
                <w:bCs/>
                <w:sz w:val="28"/>
                <w:szCs w:val="28"/>
              </w:rPr>
              <w:t xml:space="preserve"> Overnight Repo/ Reverse Repo Facilities</w:t>
            </w:r>
          </w:p>
        </w:tc>
      </w:tr>
      <w:tr w:rsidR="007222EC" w:rsidRPr="00E73AA6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222EC" w:rsidRPr="00E73AA6" w:rsidRDefault="009726B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A974B9" w:rsidRPr="00E73AA6" w:rsidTr="003A4F04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Repo (Floor)</w:t>
            </w:r>
          </w:p>
        </w:tc>
      </w:tr>
      <w:tr w:rsidR="00A974B9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4971D7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A3054" w:rsidRPr="00E73AA6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54" w:rsidRPr="00E73AA6" w:rsidRDefault="005A3054" w:rsidP="005A3054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</w:t>
            </w:r>
          </w:p>
        </w:tc>
      </w:tr>
      <w:tr w:rsidR="00B81AF3" w:rsidRPr="00E73AA6" w:rsidTr="00AC37B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73AA6" w:rsidRDefault="00B81AF3" w:rsidP="00B81AF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117,500</w:t>
            </w:r>
          </w:p>
        </w:tc>
      </w:tr>
      <w:tr w:rsidR="00A974B9" w:rsidRPr="00E73AA6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A121C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F6778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49109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531E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Pr="00E15188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Pr="00E15188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B81AF3" w:rsidRPr="00E73AA6" w:rsidTr="00B81AF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73AA6" w:rsidRDefault="00B81AF3" w:rsidP="00B81AF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186,855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42,500</w:t>
            </w:r>
          </w:p>
        </w:tc>
      </w:tr>
      <w:tr w:rsidR="00B81AF3" w:rsidRPr="00E73AA6" w:rsidTr="00B81AF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1AF3" w:rsidRPr="00E73AA6" w:rsidRDefault="00B81AF3" w:rsidP="00B81AF3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:rsidR="00B81AF3" w:rsidRDefault="00B81AF3" w:rsidP="00B81AF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1,417</w:t>
            </w:r>
          </w:p>
        </w:tc>
      </w:tr>
      <w:tr w:rsidR="00A974B9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A974B9" w:rsidRPr="00E73AA6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A974B9" w:rsidRPr="00E73AA6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A974B9" w:rsidRPr="00E73AA6" w:rsidTr="003A4F04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2021-22</w:t>
            </w:r>
          </w:p>
        </w:tc>
      </w:tr>
      <w:tr w:rsidR="00A974B9" w:rsidRPr="00E73AA6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:rsidR="00A974B9" w:rsidRPr="00E73AA6" w:rsidRDefault="00A974B9" w:rsidP="00A974B9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A974B9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971D7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Pr="00E73AA6" w:rsidRDefault="004971D7" w:rsidP="004971D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71D7" w:rsidRDefault="004971D7" w:rsidP="004971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5A3054" w:rsidRPr="00E73AA6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54" w:rsidRPr="00E73AA6" w:rsidRDefault="005A3054" w:rsidP="005A3054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054" w:rsidRDefault="005A3054" w:rsidP="005A30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232FA" w:rsidRPr="00E73AA6" w:rsidTr="003232F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2FA" w:rsidRPr="00E73AA6" w:rsidRDefault="003232FA" w:rsidP="003232F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2FA" w:rsidRDefault="003232FA" w:rsidP="003232F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</w:tr>
      <w:tr w:rsidR="00A974B9" w:rsidRPr="00E73AA6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A4F04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974B9" w:rsidRPr="00E73AA6" w:rsidRDefault="00A974B9" w:rsidP="00A974B9">
            <w:pPr>
              <w:jc w:val="right"/>
              <w:rPr>
                <w:sz w:val="16"/>
                <w:szCs w:val="16"/>
              </w:rPr>
            </w:pPr>
          </w:p>
        </w:tc>
      </w:tr>
      <w:tr w:rsidR="00A974B9" w:rsidRPr="00E73AA6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4B9" w:rsidRPr="00E73AA6" w:rsidRDefault="00A974B9" w:rsidP="00A974B9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  <w:tr w:rsidR="00A974B9" w:rsidRPr="00E73AA6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was renamed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A974B9" w:rsidRPr="00E73AA6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74B9" w:rsidRPr="00E73AA6" w:rsidRDefault="00A974B9" w:rsidP="00A974B9">
            <w:pPr>
              <w:rPr>
                <w:sz w:val="14"/>
                <w:szCs w:val="14"/>
              </w:rPr>
            </w:pPr>
            <w:r w:rsidRPr="008440F9">
              <w:rPr>
                <w:sz w:val="14"/>
                <w:szCs w:val="14"/>
              </w:rPr>
              <w:t xml:space="preserve">2. SBP Repo rate (introduced </w:t>
            </w:r>
            <w:proofErr w:type="spellStart"/>
            <w:r w:rsidRPr="008440F9">
              <w:rPr>
                <w:sz w:val="14"/>
                <w:szCs w:val="14"/>
              </w:rPr>
              <w:t>w.e.f</w:t>
            </w:r>
            <w:proofErr w:type="spellEnd"/>
            <w:r w:rsidRPr="008440F9">
              <w:rPr>
                <w:sz w:val="14"/>
                <w:szCs w:val="14"/>
              </w:rPr>
              <w:t>. August 17, 2009) is the rate at which banks deposit their end-of-day excess cash with SBP on an overnight basis</w:t>
            </w:r>
            <w:r w:rsidRPr="008440F9">
              <w:rPr>
                <w:sz w:val="14"/>
                <w:szCs w:val="14"/>
                <w:highlight w:val="yellow"/>
              </w:rPr>
              <w:t>.</w:t>
            </w:r>
            <w:r w:rsidRPr="00E73AA6">
              <w:rPr>
                <w:sz w:val="14"/>
                <w:szCs w:val="14"/>
              </w:rPr>
              <w:t xml:space="preserve"> </w:t>
            </w:r>
          </w:p>
        </w:tc>
      </w:tr>
    </w:tbl>
    <w:p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692" w:type="dxa"/>
        <w:jc w:val="center"/>
        <w:tblLook w:val="04A0" w:firstRow="1" w:lastRow="0" w:firstColumn="1" w:lastColumn="0" w:noHBand="0" w:noVBand="1"/>
      </w:tblPr>
      <w:tblGrid>
        <w:gridCol w:w="1189"/>
        <w:gridCol w:w="726"/>
        <w:gridCol w:w="726"/>
        <w:gridCol w:w="698"/>
        <w:gridCol w:w="708"/>
        <w:gridCol w:w="668"/>
        <w:gridCol w:w="743"/>
        <w:gridCol w:w="640"/>
        <w:gridCol w:w="708"/>
        <w:gridCol w:w="611"/>
        <w:gridCol w:w="691"/>
        <w:gridCol w:w="766"/>
        <w:gridCol w:w="818"/>
      </w:tblGrid>
      <w:tr w:rsidR="007F6980" w:rsidRPr="00254811" w:rsidTr="00354A4D">
        <w:trPr>
          <w:trHeight w:val="270"/>
          <w:jc w:val="center"/>
        </w:trPr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:rsidR="007F6980" w:rsidRPr="00254811" w:rsidRDefault="00F67788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6.4 Auction</w:t>
            </w:r>
            <w:r w:rsidR="007F6980" w:rsidRPr="00254811">
              <w:rPr>
                <w:b/>
                <w:bCs/>
                <w:color w:val="000000"/>
                <w:sz w:val="28"/>
              </w:rPr>
              <w:t xml:space="preserve"> of Government of Pakistan</w:t>
            </w:r>
          </w:p>
        </w:tc>
      </w:tr>
      <w:tr w:rsidR="007F6980" w:rsidRPr="00254811" w:rsidTr="00354A4D">
        <w:trPr>
          <w:trHeight w:val="315"/>
          <w:jc w:val="center"/>
        </w:trPr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:rsidTr="00354A4D">
        <w:trPr>
          <w:trHeight w:val="162"/>
          <w:jc w:val="center"/>
        </w:trPr>
        <w:tc>
          <w:tcPr>
            <w:tcW w:w="9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:rsidTr="00E527BF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858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F67788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Months</w:t>
            </w:r>
            <w:r w:rsidR="007F6980" w:rsidRPr="00254811">
              <w:rPr>
                <w:b/>
                <w:bCs/>
                <w:color w:val="000000"/>
                <w:sz w:val="16"/>
                <w:szCs w:val="16"/>
              </w:rPr>
              <w:t xml:space="preserve"> Treasury Bills</w:t>
            </w:r>
          </w:p>
        </w:tc>
        <w:tc>
          <w:tcPr>
            <w:tcW w:w="2759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:rsidTr="00E527BF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A121C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A121C1" w:rsidRPr="00254811">
              <w:rPr>
                <w:color w:val="000000"/>
                <w:sz w:val="16"/>
              </w:rPr>
              <w:t xml:space="preserve">Yield </w:t>
            </w:r>
            <w:r w:rsidR="00A121C1">
              <w:rPr>
                <w:color w:val="000000"/>
                <w:sz w:val="16"/>
              </w:rPr>
              <w:t>(%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F67788" w:rsidRPr="00254811">
              <w:rPr>
                <w:color w:val="000000"/>
                <w:sz w:val="16"/>
              </w:rPr>
              <w:t>Yield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</w:t>
            </w:r>
            <w:r w:rsidR="00F67788">
              <w:rPr>
                <w:color w:val="000000"/>
                <w:sz w:val="16"/>
              </w:rPr>
              <w:t>%</w:t>
            </w:r>
            <w:r w:rsidR="00F67788" w:rsidRPr="00254811">
              <w:rPr>
                <w:color w:val="000000"/>
                <w:sz w:val="16"/>
              </w:rPr>
              <w:t xml:space="preserve">)  </w:t>
            </w: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</w:tr>
      <w:tr w:rsidR="003C6173" w:rsidRPr="00254811" w:rsidTr="00E527BF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F67788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605286" w:rsidRDefault="00F67788" w:rsidP="00F677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10-Sep-20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502,405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209,087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7.2944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24-Sep-20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530,899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153,799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7.2977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F436E8" w:rsidRDefault="003C2083" w:rsidP="003C2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436E8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3C2083" w:rsidRPr="00605286" w:rsidRDefault="003C2083" w:rsidP="003C20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08-Oct-20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D66FA7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599,261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D66FA7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544,611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D66FA7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7.1898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D66FA7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7.1178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21299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150,827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21299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109,827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21299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7.2189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21299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7.1854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21299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67,333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21299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30,833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21299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7.2990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Pr="00F21299" w:rsidRDefault="003C2083" w:rsidP="003C208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7.2753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22-Oct-20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05-Nov-20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618,863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50,165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19-Nov-20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7.1959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03-Dec-20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693,259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341,776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62,354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17-Dec-20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778,711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31-Dec-20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619,571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19,182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7.1911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7.2877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699,033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574,783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7.1902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736,527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7.7158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3430AB" w:rsidRDefault="003C2083" w:rsidP="003C208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182,432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780,541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7.4650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7.7908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774,935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7.4914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3430AB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632,175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554,175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225,789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7.6678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1,562,798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1,155,465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491,547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7.7327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Pr="007066CE" w:rsidRDefault="003C2083" w:rsidP="003C208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08-Apr-21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1,275,597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773,618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619,406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22-Apr-21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626,422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323,672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1,103,449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7.6463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06-May-21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587,636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261,667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7.3309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935,863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329,163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7.5290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156,034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27,034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483,471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209,337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568,918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341,918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7.5686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94,104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24,104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7.6898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7.6629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3-Jun-21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491,972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257,997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1,132,177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573,307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7.5787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131,021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1,021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17-Jun-21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771,114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410,883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1,133,780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728,355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7.5719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43,534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534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2-Jul-21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499,763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331,265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7.2953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828,432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490,182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15-Jul-21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713,869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183,691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7.2372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954,746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509,426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7.5206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29-Jul-21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637,689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914,378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506,773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7.5185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7.4967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12-Aug-21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296,427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7.2401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7.2295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989,440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263,740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7.4851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7.4765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26-Aug-21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374,446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175,651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7.2347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7.2293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1,087,803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458,228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7.4389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 w:rsidRPr="00354A4D">
              <w:rPr>
                <w:sz w:val="16"/>
                <w:szCs w:val="16"/>
              </w:rPr>
              <w:t>7.4293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E527BF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center"/>
              <w:rPr>
                <w:color w:val="000000"/>
                <w:sz w:val="16"/>
                <w:szCs w:val="16"/>
              </w:rPr>
            </w:pPr>
            <w:r w:rsidRPr="003C2083">
              <w:rPr>
                <w:color w:val="000000"/>
                <w:sz w:val="16"/>
                <w:szCs w:val="16"/>
              </w:rPr>
              <w:t>09-Sep-21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3C2083">
              <w:rPr>
                <w:sz w:val="16"/>
                <w:szCs w:val="16"/>
              </w:rPr>
              <w:t>165,213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3C2083">
              <w:rPr>
                <w:sz w:val="16"/>
                <w:szCs w:val="16"/>
              </w:rPr>
              <w:t>91,703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7.2347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7.2103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376,706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273,706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7.4305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A90917">
              <w:rPr>
                <w:sz w:val="16"/>
                <w:szCs w:val="16"/>
              </w:rPr>
              <w:t>111,204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A90917" w:rsidP="00A90917">
            <w:pPr>
              <w:jc w:val="right"/>
              <w:rPr>
                <w:sz w:val="16"/>
                <w:szCs w:val="16"/>
              </w:rPr>
            </w:pPr>
            <w:r w:rsidRPr="00A90917">
              <w:rPr>
                <w:sz w:val="16"/>
                <w:szCs w:val="16"/>
              </w:rPr>
              <w:t>1,204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A90917" w:rsidRDefault="00A90917" w:rsidP="00A90917">
            <w:pPr>
              <w:jc w:val="righ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7.6000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0B1E50" w:rsidP="00E5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7.6000</w:t>
            </w:r>
          </w:p>
        </w:tc>
      </w:tr>
      <w:tr w:rsidR="00E527BF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center"/>
              <w:rPr>
                <w:color w:val="000000"/>
                <w:sz w:val="16"/>
                <w:szCs w:val="16"/>
              </w:rPr>
            </w:pPr>
            <w:r w:rsidRPr="003C2083">
              <w:rPr>
                <w:color w:val="000000"/>
                <w:sz w:val="16"/>
                <w:szCs w:val="16"/>
              </w:rPr>
              <w:t>23-Sep-21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3C2083">
              <w:rPr>
                <w:sz w:val="16"/>
                <w:szCs w:val="16"/>
              </w:rPr>
              <w:t>912,398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3C2083">
              <w:rPr>
                <w:sz w:val="16"/>
                <w:szCs w:val="16"/>
              </w:rPr>
              <w:t>759,898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7.6388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7.5711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236,065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46,065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7.9798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E527BF">
              <w:rPr>
                <w:sz w:val="16"/>
                <w:szCs w:val="16"/>
              </w:rPr>
              <w:t>7.9488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E527BF" w:rsidP="00E527BF">
            <w:pPr>
              <w:jc w:val="right"/>
              <w:rPr>
                <w:sz w:val="16"/>
                <w:szCs w:val="16"/>
              </w:rPr>
            </w:pPr>
            <w:r w:rsidRPr="00A90917">
              <w:rPr>
                <w:sz w:val="16"/>
                <w:szCs w:val="16"/>
              </w:rPr>
              <w:t>97,703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A90917" w:rsidP="00A9091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A90917" w:rsidP="00E5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527BF" w:rsidRPr="008F4A71" w:rsidRDefault="000B1E50" w:rsidP="00E527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3C2083" w:rsidRPr="00254811" w:rsidTr="00E527B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3C2083" w:rsidRDefault="003C2083" w:rsidP="003C2083">
            <w:pPr>
              <w:jc w:val="right"/>
              <w:rPr>
                <w:sz w:val="16"/>
                <w:szCs w:val="16"/>
              </w:rPr>
            </w:pPr>
          </w:p>
        </w:tc>
      </w:tr>
      <w:tr w:rsidR="003C2083" w:rsidRPr="00254811" w:rsidTr="00E527BF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Default="003C2083" w:rsidP="003C208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Pr="00254811" w:rsidRDefault="003C2083" w:rsidP="003C2083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3C2083" w:rsidRPr="00254811" w:rsidTr="00354A4D">
        <w:trPr>
          <w:trHeight w:val="330"/>
          <w:jc w:val="center"/>
        </w:trPr>
        <w:tc>
          <w:tcPr>
            <w:tcW w:w="969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C2083" w:rsidRDefault="003C2083" w:rsidP="003C2083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Department, SBP</w:t>
            </w:r>
          </w:p>
          <w:p w:rsidR="003C2083" w:rsidRPr="009A1422" w:rsidRDefault="003C2083" w:rsidP="003C20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</w:tc>
      </w:tr>
    </w:tbl>
    <w:p w:rsidR="00B73EAE" w:rsidRDefault="00B73EAE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29"/>
        <w:tblOverlap w:val="never"/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990"/>
        <w:gridCol w:w="990"/>
        <w:gridCol w:w="990"/>
        <w:gridCol w:w="900"/>
        <w:gridCol w:w="1080"/>
        <w:gridCol w:w="1170"/>
      </w:tblGrid>
      <w:tr w:rsidR="00B73EAE" w:rsidRPr="00E73AA6" w:rsidTr="008201B9">
        <w:trPr>
          <w:trHeight w:val="255"/>
        </w:trPr>
        <w:tc>
          <w:tcPr>
            <w:tcW w:w="8820" w:type="dxa"/>
            <w:gridSpan w:val="8"/>
            <w:tcBorders>
              <w:top w:val="nil"/>
              <w:left w:val="nil"/>
              <w:right w:val="nil"/>
            </w:tcBorders>
          </w:tcPr>
          <w:p w:rsidR="00B73EAE" w:rsidRPr="00E73AA6" w:rsidRDefault="00B73EAE" w:rsidP="00B73EAE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>6.5 Auction of Pa</w:t>
            </w:r>
            <w:r>
              <w:rPr>
                <w:rFonts w:eastAsia="Arial Unicode MS"/>
                <w:sz w:val="28"/>
              </w:rPr>
              <w:t>kistan Investment Bonds (PIBs)</w:t>
            </w:r>
          </w:p>
        </w:tc>
      </w:tr>
      <w:tr w:rsidR="00B73EAE" w:rsidRPr="00E73AA6" w:rsidTr="008201B9">
        <w:trPr>
          <w:trHeight w:val="192"/>
        </w:trPr>
        <w:tc>
          <w:tcPr>
            <w:tcW w:w="8820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EAE" w:rsidRPr="002075ED" w:rsidRDefault="00B73EAE" w:rsidP="00B73EAE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  <w:r w:rsidR="00953EF2">
              <w:rPr>
                <w:rFonts w:eastAsia="Arial Unicode MS"/>
                <w:b/>
                <w:bCs/>
              </w:rPr>
              <w:t xml:space="preserve"> (Face Value)</w:t>
            </w:r>
          </w:p>
        </w:tc>
      </w:tr>
      <w:tr w:rsidR="00B73EAE" w:rsidRPr="00E73AA6" w:rsidTr="00DA5CD7">
        <w:trPr>
          <w:trHeight w:val="202"/>
        </w:trPr>
        <w:tc>
          <w:tcPr>
            <w:tcW w:w="88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EAE" w:rsidRPr="00E73AA6" w:rsidRDefault="00B73EAE" w:rsidP="00B73EAE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B73EAE" w:rsidRPr="00E73AA6" w:rsidTr="00953EF2">
        <w:trPr>
          <w:trHeight w:val="117"/>
        </w:trPr>
        <w:tc>
          <w:tcPr>
            <w:tcW w:w="171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B73EAE" w:rsidRPr="00E73AA6" w:rsidTr="00953EF2">
        <w:trPr>
          <w:trHeight w:val="202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:rsidR="00B73EAE" w:rsidRPr="00E73AA6" w:rsidRDefault="00B73EAE" w:rsidP="00B73EAE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Average</w:t>
            </w:r>
            <w:r>
              <w:rPr>
                <w:rFonts w:eastAsia="Arial Unicode MS"/>
                <w:sz w:val="16"/>
                <w:szCs w:val="16"/>
              </w:rPr>
              <w:t xml:space="preserve"> Yield</w:t>
            </w:r>
            <w:r w:rsidRPr="00E73AA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B73EAE" w:rsidRPr="00E73AA6" w:rsidTr="00953EF2">
        <w:trPr>
          <w:trHeight w:val="202"/>
        </w:trPr>
        <w:tc>
          <w:tcPr>
            <w:tcW w:w="171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B73EAE" w:rsidRPr="00E73AA6" w:rsidTr="00953EF2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EAE" w:rsidRPr="008F4A71" w:rsidRDefault="00B73EAE" w:rsidP="00B73EAE">
            <w:pPr>
              <w:ind w:firstLine="108"/>
              <w:jc w:val="center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</w:tr>
      <w:tr w:rsidR="00A87E5E" w:rsidRPr="00E73AA6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FD59A3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4-Feb-21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19,950.00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11,265.00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95.5500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8.9083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148,312.50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22,117.50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92.2315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9.5317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87,430.40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27,255.40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87.3487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9.9927</w:t>
            </w:r>
          </w:p>
        </w:tc>
      </w:tr>
      <w:tr w:rsidR="00A87E5E" w:rsidRPr="00E73AA6" w:rsidTr="005E721B">
        <w:trPr>
          <w:trHeight w:val="147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10.5400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FD59A3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7FA8">
              <w:rPr>
                <w:b/>
                <w:bCs/>
                <w:color w:val="000000"/>
                <w:sz w:val="16"/>
                <w:szCs w:val="16"/>
              </w:rPr>
              <w:t>4-Mar-21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42,751.00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94.7973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9.3343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52,900.70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35,910.70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91.2614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9.8296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86.0765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10.2140</w:t>
            </w:r>
          </w:p>
        </w:tc>
      </w:tr>
      <w:tr w:rsidR="00A87E5E" w:rsidRPr="00E73AA6" w:rsidTr="005E721B">
        <w:trPr>
          <w:trHeight w:val="180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FD59A3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D57F6B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6BEC">
              <w:rPr>
                <w:b/>
                <w:bCs/>
                <w:color w:val="000000"/>
                <w:sz w:val="16"/>
                <w:szCs w:val="16"/>
              </w:rPr>
              <w:t>16-Apr-21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A87E5E" w:rsidRPr="00E73AA6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254,536.00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59,437.80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95.2900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9.2700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9.2202</w:t>
            </w:r>
          </w:p>
        </w:tc>
      </w:tr>
      <w:tr w:rsidR="00A87E5E" w:rsidRPr="00E73AA6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156,381.60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79,511.90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91.6239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9.8500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9.7784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77,977.00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47,550.00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86.3934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10.2499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10.2124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7C6187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100.1641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Pr="00985834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7-May-21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261,500.00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85,992.60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96.5196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8.7000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8.6213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195,050.00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76,434.00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93.9072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D57F6B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9.1246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783842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82,090.00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18,458.10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88.7325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9.7764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100.7142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10.3750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103.5097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10.5600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10.5440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985834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E5E" w:rsidRPr="00E73AA6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783842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294,050.00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157,090.00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96.6683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8.6126</w:t>
            </w:r>
          </w:p>
        </w:tc>
      </w:tr>
      <w:tr w:rsidR="00A87E5E" w:rsidRPr="00E73AA6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2229FB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45,075.00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8,577.70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94.0022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9.2000</w:t>
            </w:r>
          </w:p>
        </w:tc>
      </w:tr>
      <w:tr w:rsidR="00A87E5E" w:rsidRPr="00E73AA6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37,258.00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315.00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88.8143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9.8390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C7076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985834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2229FB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08-Jul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A87DEA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218,850.00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138,746.00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96.7791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8.6626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48,224.00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6,515.50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94.0922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9.1980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35,750.00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655B4D" w:rsidRDefault="00A87E5E" w:rsidP="00A87E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100.6906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10.4000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655B4D" w:rsidRDefault="00A87E5E" w:rsidP="00A87E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A87DEA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7126AE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05-Aug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655B4D" w:rsidRDefault="00A87E5E" w:rsidP="00A87E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187,765.00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81,629.20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95.1422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8.8800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8.8458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122,149.00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34,893.00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94.1798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9.1980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C70766">
              <w:rPr>
                <w:color w:val="000000"/>
                <w:sz w:val="16"/>
                <w:szCs w:val="16"/>
              </w:rPr>
              <w:t>9.1721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655B4D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95,032.00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5,187.00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88.9051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9.8390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655B4D" w:rsidRDefault="00A87E5E" w:rsidP="00A87E5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40,000.00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100.6899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7126AE" w:rsidRDefault="00A87E5E" w:rsidP="00A87E5E">
            <w:pPr>
              <w:jc w:val="right"/>
              <w:rPr>
                <w:color w:val="000000"/>
                <w:sz w:val="16"/>
                <w:szCs w:val="18"/>
              </w:rPr>
            </w:pPr>
            <w:r w:rsidRPr="00C70766">
              <w:rPr>
                <w:color w:val="000000"/>
                <w:sz w:val="16"/>
                <w:szCs w:val="16"/>
              </w:rPr>
              <w:t>10.4000</w:t>
            </w:r>
          </w:p>
        </w:tc>
      </w:tr>
      <w:tr w:rsidR="00A87E5E" w:rsidRPr="00E73AA6" w:rsidTr="005E721B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Default="00A87E5E" w:rsidP="00A87E5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A87E5E" w:rsidRPr="00E73AA6" w:rsidTr="005E721B">
        <w:trPr>
          <w:trHeight w:val="65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F67788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19104D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**</w:t>
            </w:r>
          </w:p>
        </w:tc>
      </w:tr>
      <w:tr w:rsidR="00A87E5E" w:rsidRPr="00E73AA6" w:rsidTr="00985834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00189F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16-Sep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1C36EB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E5E" w:rsidRPr="00E73AA6" w:rsidTr="00A87E5E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947FA8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51,136.30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1C36EB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21,568.00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95.2914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8.8800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8.8788</w:t>
            </w:r>
          </w:p>
        </w:tc>
      </w:tr>
      <w:tr w:rsidR="00A87E5E" w:rsidRPr="00E73AA6" w:rsidTr="00A87E5E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6E6BEC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53,350.00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1C36EB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24,819.00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94.3779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9.1800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F67788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9.1602</w:t>
            </w:r>
          </w:p>
        </w:tc>
      </w:tr>
      <w:tr w:rsidR="00A87E5E" w:rsidRPr="00E73AA6" w:rsidTr="00A87E5E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8F4A71" w:rsidRDefault="00A87E5E" w:rsidP="00A87E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69,631.60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36,899.50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89.0358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9.8300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9.8230</w:t>
            </w:r>
          </w:p>
        </w:tc>
      </w:tr>
      <w:tr w:rsidR="00A87E5E" w:rsidRPr="00E73AA6" w:rsidTr="00A87E5E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100.7006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10.4000</w:t>
            </w:r>
          </w:p>
        </w:tc>
      </w:tr>
      <w:tr w:rsidR="00A87E5E" w:rsidRPr="00E73AA6" w:rsidTr="00A87E5E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</w:tr>
      <w:tr w:rsidR="00A87E5E" w:rsidRPr="00E73AA6" w:rsidTr="00A87E5E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:rsidR="00A87E5E" w:rsidRPr="005F0A7A" w:rsidRDefault="005F0A7A" w:rsidP="00A87E5E">
            <w:pPr>
              <w:jc w:val="right"/>
              <w:rPr>
                <w:color w:val="000000"/>
                <w:sz w:val="16"/>
                <w:szCs w:val="16"/>
              </w:rPr>
            </w:pPr>
            <w:r w:rsidRPr="005F0A7A">
              <w:rPr>
                <w:color w:val="000000"/>
                <w:sz w:val="18"/>
                <w:szCs w:val="18"/>
              </w:rPr>
              <w:t>**</w:t>
            </w:r>
          </w:p>
        </w:tc>
      </w:tr>
      <w:tr w:rsidR="00A87E5E" w:rsidRPr="00E73AA6" w:rsidTr="00822D8A">
        <w:trPr>
          <w:trHeight w:val="173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:rsidR="00A87E5E" w:rsidRPr="008F4A71" w:rsidRDefault="00A87E5E" w:rsidP="00A87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8F4A71" w:rsidRDefault="00A87E5E" w:rsidP="00A87E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:rsidR="00A87E5E" w:rsidRPr="008F4A71" w:rsidRDefault="00A87E5E" w:rsidP="00A87E5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E5E" w:rsidRPr="00E73AA6" w:rsidTr="00DC2641">
        <w:trPr>
          <w:trHeight w:val="215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7E5E" w:rsidRDefault="00A87E5E" w:rsidP="005F0A7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</w:t>
            </w:r>
            <w:r w:rsidR="005F0A7A">
              <w:rPr>
                <w:sz w:val="14"/>
                <w:szCs w:val="14"/>
              </w:rPr>
              <w:t xml:space="preserve">**= No Bids Received </w:t>
            </w:r>
            <w:r>
              <w:rPr>
                <w:sz w:val="14"/>
                <w:szCs w:val="14"/>
              </w:rPr>
              <w:t xml:space="preserve">    </w:t>
            </w:r>
            <w:r w:rsidR="005F0A7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  <w:p w:rsidR="00A87E5E" w:rsidRDefault="00A87E5E" w:rsidP="00A87E5E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1</w:t>
            </w:r>
            <w:r w:rsidRPr="006E6BEC">
              <w:rPr>
                <w:sz w:val="14"/>
                <w:szCs w:val="14"/>
              </w:rPr>
              <w:t xml:space="preserve"> Amount offered only includes Competitive bids.</w:t>
            </w:r>
          </w:p>
          <w:p w:rsidR="00A87E5E" w:rsidRPr="00DC2641" w:rsidRDefault="00A87E5E" w:rsidP="00A87E5E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2</w:t>
            </w:r>
            <w:r w:rsidRPr="006E6BEC">
              <w:rPr>
                <w:sz w:val="14"/>
                <w:szCs w:val="14"/>
              </w:rPr>
              <w:t xml:space="preserve"> Amount accepted also includes Non-Competitive bids and Short selling.</w:t>
            </w:r>
          </w:p>
        </w:tc>
      </w:tr>
    </w:tbl>
    <w:p w:rsidR="002A2699" w:rsidRDefault="002A2699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783842" w:rsidRDefault="00783842" w:rsidP="00DF5A95">
      <w:pPr>
        <w:rPr>
          <w:b/>
          <w:bCs/>
        </w:rPr>
      </w:pPr>
    </w:p>
    <w:p w:rsidR="00783842" w:rsidRDefault="00783842" w:rsidP="00DF5A95">
      <w:pPr>
        <w:rPr>
          <w:b/>
          <w:bCs/>
        </w:rPr>
      </w:pPr>
    </w:p>
    <w:p w:rsidR="00783842" w:rsidRDefault="00783842" w:rsidP="00DF5A95">
      <w:pPr>
        <w:rPr>
          <w:b/>
          <w:bCs/>
        </w:rPr>
      </w:pPr>
    </w:p>
    <w:p w:rsidR="00783842" w:rsidRDefault="00783842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p w:rsidR="001B051C" w:rsidRDefault="001B051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810"/>
        <w:gridCol w:w="900"/>
        <w:gridCol w:w="810"/>
        <w:gridCol w:w="810"/>
        <w:gridCol w:w="810"/>
        <w:gridCol w:w="720"/>
        <w:gridCol w:w="810"/>
        <w:gridCol w:w="810"/>
        <w:gridCol w:w="900"/>
      </w:tblGrid>
      <w:tr w:rsidR="00C14255" w:rsidRPr="00E73AA6" w:rsidTr="00F60696">
        <w:trPr>
          <w:trHeight w:val="255"/>
        </w:trPr>
        <w:tc>
          <w:tcPr>
            <w:tcW w:w="9090" w:type="dxa"/>
            <w:gridSpan w:val="11"/>
            <w:tcBorders>
              <w:top w:val="nil"/>
              <w:left w:val="nil"/>
              <w:right w:val="nil"/>
            </w:tcBorders>
          </w:tcPr>
          <w:p w:rsidR="00C14255" w:rsidRDefault="00C14255" w:rsidP="008356F1">
            <w:pPr>
              <w:pStyle w:val="Heading4"/>
              <w:framePr w:hSpace="0" w:wrap="auto" w:vAnchor="margin" w:yAlign="inline"/>
              <w:tabs>
                <w:tab w:val="left" w:pos="2205"/>
                <w:tab w:val="center" w:pos="5319"/>
              </w:tabs>
              <w:ind w:firstLine="0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6.6</w:t>
            </w:r>
            <w:r w:rsidRPr="00E73AA6">
              <w:rPr>
                <w:rFonts w:eastAsia="Arial Unicode MS"/>
                <w:sz w:val="28"/>
              </w:rPr>
              <w:t xml:space="preserve"> Auction of Pakistan Investment Bonds (PIBs)</w:t>
            </w:r>
          </w:p>
        </w:tc>
      </w:tr>
      <w:tr w:rsidR="00C14255" w:rsidRPr="00E73AA6" w:rsidTr="00F60696">
        <w:trPr>
          <w:trHeight w:val="192"/>
        </w:trPr>
        <w:tc>
          <w:tcPr>
            <w:tcW w:w="9090" w:type="dxa"/>
            <w:gridSpan w:val="11"/>
            <w:tcBorders>
              <w:bottom w:val="single" w:sz="4" w:space="0" w:color="auto"/>
            </w:tcBorders>
          </w:tcPr>
          <w:p w:rsidR="00C14255" w:rsidRPr="00C14255" w:rsidRDefault="00C14255" w:rsidP="00C14255">
            <w:pPr>
              <w:jc w:val="right"/>
              <w:rPr>
                <w:color w:val="000000"/>
              </w:rPr>
            </w:pPr>
            <w:r w:rsidRPr="00C14255">
              <w:rPr>
                <w:sz w:val="14"/>
                <w:szCs w:val="14"/>
              </w:rPr>
              <w:t>(Million Rupees)</w:t>
            </w:r>
          </w:p>
        </w:tc>
      </w:tr>
      <w:tr w:rsidR="00F60696" w:rsidRPr="00E73AA6" w:rsidTr="00F60696">
        <w:trPr>
          <w:trHeight w:val="202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Semi-Annual</w:t>
            </w:r>
          </w:p>
          <w:p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Quarterly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:rsidR="00F60696" w:rsidRPr="00C14255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Fortnightly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</w:tr>
      <w:tr w:rsidR="00E564A7" w:rsidRPr="00E73AA6" w:rsidTr="009726B2">
        <w:trPr>
          <w:trHeight w:val="117"/>
        </w:trPr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</w:tr>
      <w:tr w:rsidR="00E564A7" w:rsidRPr="00E73AA6" w:rsidTr="00F60696">
        <w:trPr>
          <w:trHeight w:val="202"/>
        </w:trPr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:rsidR="00E564A7" w:rsidRPr="00E73AA6" w:rsidRDefault="00E564A7" w:rsidP="00E564A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firstLine="108"/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Price</w:t>
            </w:r>
            <w:r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2" w:space="0" w:color="auto"/>
              <w:right w:val="nil"/>
            </w:tcBorders>
            <w:vAlign w:val="center"/>
          </w:tcPr>
          <w:p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564A7" w:rsidRPr="00E73AA6" w:rsidTr="00F60696">
        <w:trPr>
          <w:trHeight w:val="202"/>
        </w:trPr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E564A7" w:rsidRPr="00E73AA6" w:rsidTr="00F60696">
        <w:trPr>
          <w:trHeight w:val="144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13,500.00</w:t>
            </w: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12,093.10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99.5671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455DB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356F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61,765.00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356F1" w:rsidRDefault="00473141" w:rsidP="004731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356F1" w:rsidRDefault="00473141" w:rsidP="00473141">
            <w:pPr>
              <w:jc w:val="center"/>
              <w:rPr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6-May-21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4731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356F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26,000.00</w:t>
            </w: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25,907.00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99.5793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16,500.00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455DB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98.1794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20,000.00</w:t>
            </w: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21,064.00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99.5871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20,010.00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98.1854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1,098.00</w:t>
            </w: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99.1332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17,500.00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51F69">
              <w:rPr>
                <w:sz w:val="16"/>
                <w:szCs w:val="16"/>
              </w:rPr>
              <w:t>3,500.00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851F69">
              <w:rPr>
                <w:sz w:val="16"/>
                <w:szCs w:val="16"/>
              </w:rPr>
              <w:t>98.1923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76373B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Pr="0076373B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Pr="0076373B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^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115185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8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28,905.10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100.0000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115185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F364D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76373B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26,000.00</w:t>
            </w:r>
          </w:p>
        </w:tc>
        <w:tc>
          <w:tcPr>
            <w:tcW w:w="810" w:type="dxa"/>
            <w:vAlign w:val="center"/>
          </w:tcPr>
          <w:p w:rsidR="00473141" w:rsidRPr="0076373B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25,001.50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Pr="0076373B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99.6054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115185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32,425.00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30,200.10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99.1477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115185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22,500.00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B127AA">
              <w:rPr>
                <w:sz w:val="16"/>
                <w:szCs w:val="18"/>
              </w:rPr>
              <w:t>98.2001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74,000.00</w:t>
            </w: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73,002.00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99.6166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2229FB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45,294.00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99.1609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  <w:r>
              <w:rPr>
                <w:sz w:val="16"/>
                <w:szCs w:val="16"/>
              </w:rPr>
              <w:t>3,650.00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  <w:r>
              <w:rPr>
                <w:sz w:val="16"/>
                <w:szCs w:val="16"/>
              </w:rPr>
              <w:t>98.2095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66,500.00</w:t>
            </w: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25,235.00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99.6516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92,946.00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79,317.80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99.1766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10,700.00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  <w:r>
              <w:rPr>
                <w:sz w:val="16"/>
                <w:szCs w:val="16"/>
              </w:rPr>
              <w:t>5,100.00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  <w:r>
              <w:rPr>
                <w:sz w:val="16"/>
                <w:szCs w:val="16"/>
              </w:rPr>
              <w:t>98.2184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29-Jul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51F69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51F69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99.6509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115185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52,180.00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99.1854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127AA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31,000.00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26,812.00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98.2289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sz w:val="16"/>
                <w:szCs w:val="18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12-Aug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BA2E9F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111,250.00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99.1965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303050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F4A7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1,950.00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98.2404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7E7880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26-Aug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71,250.00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20,075.00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99.4661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C01AF0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62285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165,511.50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71,511.50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99.2277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F4A7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62285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21,200.00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98.2527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7E7880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9-Sep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 w:rsidRPr="00473141">
              <w:rPr>
                <w:sz w:val="16"/>
                <w:szCs w:val="18"/>
              </w:rPr>
              <w:t>28,000.00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C01AF0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62285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73141" w:rsidRP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>227,650.00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73141" w:rsidRP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>218,079.70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73141" w:rsidRP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>99.2400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F4A7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62285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>81,850.00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  <w:r w:rsidRPr="00473141">
              <w:rPr>
                <w:sz w:val="16"/>
                <w:szCs w:val="18"/>
              </w:rPr>
              <w:t>70,850.00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>98.2660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98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7E7880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23-Sep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473141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127AA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 w:rsidRPr="00473141">
              <w:rPr>
                <w:sz w:val="16"/>
                <w:szCs w:val="18"/>
              </w:rPr>
              <w:t>6,250.00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 w:rsidRPr="00473141">
              <w:rPr>
                <w:sz w:val="16"/>
                <w:szCs w:val="18"/>
              </w:rPr>
              <w:t>3,250.00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8F4A71" w:rsidRDefault="00473141" w:rsidP="008277D4">
            <w:pPr>
              <w:jc w:val="right"/>
              <w:rPr>
                <w:sz w:val="16"/>
                <w:szCs w:val="18"/>
              </w:rPr>
            </w:pPr>
            <w:r w:rsidRPr="00473141">
              <w:rPr>
                <w:sz w:val="16"/>
                <w:szCs w:val="18"/>
              </w:rPr>
              <w:t>99.4815</w:t>
            </w: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C01AF0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62285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73141" w:rsidRP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>104,300.00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73141" w:rsidRP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>69,621.50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73141" w:rsidRPr="0047314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 xml:space="preserve">                            99.2531 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8277D4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:rsidR="00473141" w:rsidRPr="008F4A71" w:rsidRDefault="00473141" w:rsidP="004731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473141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622851" w:rsidRDefault="00473141" w:rsidP="008277D4">
            <w:pPr>
              <w:jc w:val="right"/>
              <w:rPr>
                <w:sz w:val="16"/>
                <w:szCs w:val="16"/>
              </w:rPr>
            </w:pPr>
            <w:r w:rsidRPr="00473141">
              <w:rPr>
                <w:sz w:val="16"/>
                <w:szCs w:val="16"/>
              </w:rPr>
              <w:t>6,250.00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Pr="00BA2E9F" w:rsidRDefault="00473141" w:rsidP="008277D4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8277D4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473141" w:rsidRDefault="00473141" w:rsidP="00473141">
            <w:pPr>
              <w:jc w:val="right"/>
              <w:rPr>
                <w:sz w:val="16"/>
                <w:szCs w:val="16"/>
              </w:rPr>
            </w:pPr>
          </w:p>
        </w:tc>
      </w:tr>
      <w:tr w:rsidR="00473141" w:rsidRPr="00E73AA6" w:rsidTr="00F60696">
        <w:trPr>
          <w:trHeight w:val="657"/>
        </w:trPr>
        <w:tc>
          <w:tcPr>
            <w:tcW w:w="9090" w:type="dxa"/>
            <w:gridSpan w:val="11"/>
            <w:tcBorders>
              <w:left w:val="nil"/>
              <w:right w:val="nil"/>
            </w:tcBorders>
          </w:tcPr>
          <w:tbl>
            <w:tblPr>
              <w:tblpPr w:leftFromText="180" w:rightFromText="180" w:vertAnchor="text" w:horzAnchor="margin" w:tblpXSpec="right" w:tblpY="-39"/>
              <w:tblOverlap w:val="never"/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473141" w:rsidRPr="00E73AA6" w:rsidTr="00F111C2">
              <w:trPr>
                <w:trHeight w:val="202"/>
              </w:trPr>
              <w:tc>
                <w:tcPr>
                  <w:tcW w:w="1053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:rsidR="00473141" w:rsidRDefault="00473141" w:rsidP="0047314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*= Bid Rejected        **= No Bids Received                                                                       </w:t>
                  </w:r>
                  <w:r w:rsidRPr="00E73AA6">
                    <w:rPr>
                      <w:sz w:val="14"/>
                      <w:szCs w:val="14"/>
                    </w:rPr>
                    <w:t>Source:  Domestic Markets &amp; Monetary Management Department, SBP</w:t>
                  </w:r>
                </w:p>
                <w:p w:rsidR="00473141" w:rsidRDefault="00473141" w:rsidP="0047314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1-</w:t>
                  </w:r>
                  <w:r w:rsidRPr="0036157E">
                    <w:rPr>
                      <w:sz w:val="14"/>
                      <w:szCs w:val="14"/>
                    </w:rPr>
                    <w:t>Amount offered only includes Competitive bids.</w:t>
                  </w:r>
                </w:p>
                <w:p w:rsidR="00473141" w:rsidRDefault="00473141" w:rsidP="0047314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2-</w:t>
                  </w:r>
                  <w:r w:rsidRPr="0036157E">
                    <w:rPr>
                      <w:sz w:val="14"/>
                      <w:szCs w:val="14"/>
                    </w:rPr>
                    <w:t>Amount accepted also includes Non-Competitive bids and Short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6157E">
                    <w:rPr>
                      <w:sz w:val="14"/>
                      <w:szCs w:val="14"/>
                    </w:rPr>
                    <w:t>selling. Securities will be issued at Face Value (</w:t>
                  </w:r>
                  <w:proofErr w:type="spellStart"/>
                  <w:r w:rsidRPr="0036157E">
                    <w:rPr>
                      <w:sz w:val="14"/>
                      <w:szCs w:val="14"/>
                    </w:rPr>
                    <w:t>Rs</w:t>
                  </w:r>
                  <w:proofErr w:type="spellEnd"/>
                  <w:r w:rsidRPr="0036157E">
                    <w:rPr>
                      <w:sz w:val="14"/>
                      <w:szCs w:val="14"/>
                    </w:rPr>
                    <w:t>. 100)</w:t>
                  </w:r>
                </w:p>
                <w:p w:rsidR="00473141" w:rsidRDefault="00473141" w:rsidP="00473141">
                  <w:pPr>
                    <w:rPr>
                      <w:sz w:val="14"/>
                      <w:szCs w:val="14"/>
                    </w:rPr>
                  </w:pPr>
                  <w:r w:rsidRPr="005C7982">
                    <w:rPr>
                      <w:sz w:val="14"/>
                      <w:szCs w:val="14"/>
                    </w:rPr>
                    <w:t>3-This cut-off margin will be applicable to all accepted bids.</w:t>
                  </w:r>
                </w:p>
                <w:p w:rsidR="00473141" w:rsidRDefault="00473141" w:rsidP="0047314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4-This cut-off Price</w:t>
                  </w:r>
                  <w:r w:rsidRPr="005C7982">
                    <w:rPr>
                      <w:sz w:val="14"/>
                      <w:szCs w:val="14"/>
                    </w:rPr>
                    <w:t xml:space="preserve"> will be applicable to all accepted bids.</w:t>
                  </w:r>
                </w:p>
                <w:p w:rsidR="00473141" w:rsidRDefault="00473141" w:rsidP="00473141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^</w:t>
                  </w:r>
                  <w:r w:rsidRPr="00B127AA">
                    <w:rPr>
                      <w:sz w:val="14"/>
                      <w:szCs w:val="14"/>
                    </w:rPr>
                    <w:t xml:space="preserve"> Issued by </w:t>
                  </w:r>
                  <w:proofErr w:type="spellStart"/>
                  <w:r w:rsidRPr="00B127AA">
                    <w:rPr>
                      <w:sz w:val="14"/>
                      <w:szCs w:val="14"/>
                    </w:rPr>
                    <w:t>GoP</w:t>
                  </w:r>
                  <w:proofErr w:type="spellEnd"/>
                  <w:r w:rsidRPr="00B127AA">
                    <w:rPr>
                      <w:sz w:val="14"/>
                      <w:szCs w:val="14"/>
                    </w:rPr>
                    <w:t xml:space="preserve"> to Independent Power Producers (IPPs) against their receivables from </w:t>
                  </w:r>
                  <w:proofErr w:type="spellStart"/>
                  <w:r w:rsidRPr="00B127AA">
                    <w:rPr>
                      <w:sz w:val="14"/>
                      <w:szCs w:val="14"/>
                    </w:rPr>
                    <w:t>GoP</w:t>
                  </w:r>
                  <w:proofErr w:type="spellEnd"/>
                </w:p>
              </w:tc>
            </w:tr>
          </w:tbl>
          <w:p w:rsidR="00473141" w:rsidRDefault="00473141" w:rsidP="00473141">
            <w:pPr>
              <w:rPr>
                <w:sz w:val="14"/>
                <w:szCs w:val="14"/>
              </w:rPr>
            </w:pPr>
          </w:p>
        </w:tc>
      </w:tr>
    </w:tbl>
    <w:p w:rsidR="00B73EAE" w:rsidRDefault="00B73EAE" w:rsidP="00DF5A95">
      <w:pPr>
        <w:rPr>
          <w:b/>
          <w:bCs/>
        </w:rPr>
      </w:pPr>
    </w:p>
    <w:p w:rsidR="00CE40B7" w:rsidRDefault="00CE40B7" w:rsidP="00DF5A95"/>
    <w:p w:rsidR="0030101C" w:rsidRPr="00E73AA6" w:rsidRDefault="0030101C" w:rsidP="00DF5A95"/>
    <w:p w:rsidR="0030101C" w:rsidRPr="00E73AA6" w:rsidRDefault="0030101C" w:rsidP="00DF5A95"/>
    <w:p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085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7B47C0" w:rsidRPr="00E73AA6" w:rsidTr="00F111C2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C0" w:rsidRPr="00E73AA6" w:rsidRDefault="00CA4F57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>6.7</w:t>
            </w:r>
            <w:r w:rsidRPr="00E73AA6">
              <w:rPr>
                <w:b/>
                <w:bCs/>
                <w:sz w:val="28"/>
                <w:szCs w:val="28"/>
              </w:rPr>
              <w:t xml:space="preserve"> KIBOR</w:t>
            </w:r>
          </w:p>
        </w:tc>
      </w:tr>
      <w:tr w:rsidR="007B47C0" w:rsidRPr="00E73AA6" w:rsidTr="00F111C2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7C0" w:rsidRPr="00E73AA6" w:rsidRDefault="007B47C0" w:rsidP="00F111C2"/>
        </w:tc>
      </w:tr>
      <w:tr w:rsidR="007B47C0" w:rsidRPr="00E73AA6" w:rsidTr="00F111C2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:rsidR="007B47C0" w:rsidRPr="00E73AA6" w:rsidRDefault="007B47C0" w:rsidP="00F111C2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7B47C0" w:rsidRPr="00E73AA6" w:rsidTr="00F111C2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C0" w:rsidRPr="00E73AA6" w:rsidRDefault="007B47C0" w:rsidP="00F111C2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7B47C0" w:rsidRPr="00E73AA6" w:rsidTr="00F111C2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7C0" w:rsidRPr="00E73AA6" w:rsidRDefault="007B47C0" w:rsidP="00F111C2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</w:tr>
      <w:tr w:rsidR="007B47C0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7B47C0" w:rsidRPr="00E73AA6" w:rsidRDefault="007B47C0" w:rsidP="00F111C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Sep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7.57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Oct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8.06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8.08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8.05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490DA3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490DA3">
              <w:rPr>
                <w:color w:val="000000"/>
                <w:sz w:val="16"/>
                <w:szCs w:val="16"/>
              </w:rPr>
              <w:t>8.03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490DA3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7.93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8.02</w:t>
            </w:r>
          </w:p>
        </w:tc>
      </w:tr>
      <w:tr w:rsidR="00EC492C" w:rsidRPr="00E73AA6" w:rsidTr="00490DA3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EC492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  <w:r w:rsidRPr="00F529A4">
              <w:rPr>
                <w:color w:val="000000"/>
                <w:sz w:val="16"/>
                <w:szCs w:val="16"/>
              </w:rPr>
              <w:t>8.00</w:t>
            </w:r>
          </w:p>
        </w:tc>
      </w:tr>
      <w:tr w:rsidR="00EC492C" w:rsidRPr="00E73AA6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C492C" w:rsidRPr="00E73AA6" w:rsidTr="00EC492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7.52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7.55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EC492C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EC492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8.33</w:t>
            </w:r>
          </w:p>
        </w:tc>
      </w:tr>
      <w:tr w:rsidR="00EC492C" w:rsidRPr="00E73AA6" w:rsidTr="00EC492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:rsidR="00EC492C" w:rsidRPr="007F087C" w:rsidRDefault="00EC492C" w:rsidP="00EC492C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7.81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7.78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C492C" w:rsidRPr="00A77708" w:rsidRDefault="00EC492C" w:rsidP="00EC492C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A77708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8.93</w:t>
            </w:r>
          </w:p>
        </w:tc>
      </w:tr>
      <w:tr w:rsidR="00EC492C" w:rsidRPr="00E73AA6" w:rsidTr="00C84FAC">
        <w:trPr>
          <w:trHeight w:hRule="exact" w:val="180"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C492C" w:rsidRPr="00ED0974" w:rsidRDefault="00EC492C" w:rsidP="00EC492C">
            <w:pPr>
              <w:jc w:val="right"/>
              <w:rPr>
                <w:sz w:val="12"/>
                <w:szCs w:val="12"/>
              </w:rPr>
            </w:pPr>
          </w:p>
        </w:tc>
      </w:tr>
      <w:tr w:rsidR="00EC492C" w:rsidRPr="00E73AA6" w:rsidTr="00F111C2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EC492C" w:rsidRPr="00E73AA6" w:rsidRDefault="00EC492C" w:rsidP="00EC492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492C" w:rsidRPr="00E73AA6" w:rsidRDefault="00EC492C" w:rsidP="00EC492C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C" w:rsidRPr="00E73AA6" w:rsidRDefault="00EC492C" w:rsidP="00EC492C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EC492C" w:rsidRPr="00E73AA6" w:rsidRDefault="00EC492C" w:rsidP="00EC492C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EC492C" w:rsidRPr="00E73AA6" w:rsidTr="00F111C2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:rsidR="00EC492C" w:rsidRDefault="00EC492C" w:rsidP="00EC49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:rsidR="00EC492C" w:rsidRPr="00E73AA6" w:rsidRDefault="00EC492C" w:rsidP="00EC492C">
            <w:pPr>
              <w:rPr>
                <w:sz w:val="14"/>
                <w:szCs w:val="14"/>
              </w:rPr>
            </w:pPr>
          </w:p>
        </w:tc>
      </w:tr>
    </w:tbl>
    <w:p w:rsidR="00963CBF" w:rsidRDefault="00963CBF" w:rsidP="00193993">
      <w:pPr>
        <w:tabs>
          <w:tab w:val="right" w:pos="9271"/>
        </w:tabs>
        <w:ind w:right="-252"/>
      </w:pPr>
    </w:p>
    <w:p w:rsidR="008356F1" w:rsidRDefault="008356F1" w:rsidP="00193993">
      <w:pPr>
        <w:tabs>
          <w:tab w:val="right" w:pos="9271"/>
        </w:tabs>
        <w:ind w:right="-252"/>
      </w:pPr>
    </w:p>
    <w:p w:rsidR="008356F1" w:rsidRDefault="008356F1" w:rsidP="00193993">
      <w:pPr>
        <w:tabs>
          <w:tab w:val="right" w:pos="9271"/>
        </w:tabs>
        <w:ind w:right="-252"/>
      </w:pPr>
    </w:p>
    <w:p w:rsidR="00B73EAE" w:rsidRDefault="00B73EAE" w:rsidP="00193993">
      <w:pPr>
        <w:tabs>
          <w:tab w:val="right" w:pos="9271"/>
        </w:tabs>
        <w:ind w:right="-252"/>
      </w:pPr>
    </w:p>
    <w:p w:rsidR="00B73EAE" w:rsidRDefault="00B73EAE" w:rsidP="00193993">
      <w:pPr>
        <w:tabs>
          <w:tab w:val="right" w:pos="9271"/>
        </w:tabs>
        <w:ind w:right="-252"/>
      </w:pPr>
    </w:p>
    <w:p w:rsidR="00B73EAE" w:rsidRDefault="00B73EAE" w:rsidP="00193993">
      <w:pPr>
        <w:tabs>
          <w:tab w:val="right" w:pos="9271"/>
        </w:tabs>
        <w:ind w:right="-252"/>
      </w:pPr>
    </w:p>
    <w:p w:rsidR="00790EB7" w:rsidRDefault="00790EB7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472D17" w:rsidRDefault="00472D17" w:rsidP="00743FB8">
      <w:pPr>
        <w:tabs>
          <w:tab w:val="right" w:pos="9271"/>
        </w:tabs>
        <w:ind w:right="-252"/>
        <w:jc w:val="center"/>
      </w:pPr>
    </w:p>
    <w:p w:rsidR="00A05FB5" w:rsidRDefault="00A05FB5" w:rsidP="00743FB8">
      <w:pPr>
        <w:tabs>
          <w:tab w:val="right" w:pos="9271"/>
        </w:tabs>
        <w:ind w:right="-252"/>
        <w:jc w:val="center"/>
      </w:pPr>
    </w:p>
    <w:p w:rsidR="008C0564" w:rsidRDefault="008C0564" w:rsidP="00193993">
      <w:pPr>
        <w:tabs>
          <w:tab w:val="right" w:pos="9271"/>
        </w:tabs>
        <w:ind w:right="-252"/>
      </w:pPr>
    </w:p>
    <w:p w:rsidR="0065134E" w:rsidRDefault="0065134E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743FB8" w:rsidRDefault="00743FB8" w:rsidP="00193993">
      <w:pPr>
        <w:tabs>
          <w:tab w:val="right" w:pos="9271"/>
        </w:tabs>
        <w:ind w:right="-252"/>
      </w:pPr>
    </w:p>
    <w:p w:rsidR="00743FB8" w:rsidRDefault="00743FB8" w:rsidP="00193993">
      <w:pPr>
        <w:tabs>
          <w:tab w:val="right" w:pos="9271"/>
        </w:tabs>
        <w:ind w:right="-252"/>
      </w:pPr>
    </w:p>
    <w:p w:rsidR="008309F9" w:rsidRDefault="008309F9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F16090" w:rsidRDefault="00F16090" w:rsidP="00193993">
      <w:pPr>
        <w:tabs>
          <w:tab w:val="right" w:pos="9271"/>
        </w:tabs>
        <w:ind w:right="-252"/>
      </w:pPr>
    </w:p>
    <w:p w:rsidR="00703800" w:rsidRDefault="00703800" w:rsidP="00193993">
      <w:pPr>
        <w:tabs>
          <w:tab w:val="right" w:pos="9271"/>
        </w:tabs>
        <w:ind w:right="-252"/>
      </w:pPr>
    </w:p>
    <w:p w:rsidR="00ED477A" w:rsidRDefault="00ED477A" w:rsidP="00193993">
      <w:pPr>
        <w:tabs>
          <w:tab w:val="right" w:pos="9271"/>
        </w:tabs>
        <w:ind w:right="-252"/>
      </w:pPr>
    </w:p>
    <w:p w:rsidR="00963CBF" w:rsidRDefault="00963CBF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472D17" w:rsidRDefault="00472D17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3A374A" w:rsidRDefault="003A374A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402EB3" w:rsidRDefault="00402EB3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text" w:horzAnchor="margin" w:tblpXSpec="center" w:tblpY="42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C90EDA" w:rsidRPr="00E73AA6" w:rsidTr="00C90EDA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b/>
                <w:sz w:val="28"/>
              </w:rPr>
              <w:t>6.8</w:t>
            </w:r>
            <w:r w:rsidRPr="00E73AA6">
              <w:rPr>
                <w:b/>
                <w:sz w:val="28"/>
              </w:rPr>
              <w:t xml:space="preserve">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C90EDA" w:rsidRPr="00E73AA6" w:rsidTr="00C90EDA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C90EDA" w:rsidRPr="00E73AA6" w:rsidTr="00C90EDA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DA" w:rsidRPr="00A1152B" w:rsidRDefault="00C90EDA" w:rsidP="00C90EDA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C90EDA" w:rsidRPr="00E73AA6" w:rsidTr="00C90EDA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754A9E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6.30</w:t>
            </w:r>
          </w:p>
        </w:tc>
      </w:tr>
      <w:tr w:rsidR="00754A9E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8F3A1C" w:rsidRDefault="00754A9E" w:rsidP="00754A9E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6.75</w:t>
            </w:r>
          </w:p>
        </w:tc>
      </w:tr>
      <w:tr w:rsidR="00754A9E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</w:tr>
      <w:tr w:rsidR="00754A9E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sz w:val="16"/>
                <w:szCs w:val="16"/>
              </w:rPr>
            </w:pPr>
          </w:p>
        </w:tc>
      </w:tr>
      <w:tr w:rsidR="00754A9E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Pr="00A37847" w:rsidRDefault="00754A9E" w:rsidP="00754A9E">
            <w:pPr>
              <w:jc w:val="right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54A9E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754A9E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754A9E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54A9E" w:rsidRPr="00E73AA6" w:rsidRDefault="00754A9E" w:rsidP="00754A9E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754A9E" w:rsidRDefault="00754A9E" w:rsidP="00754A9E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4809C1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</w:tr>
      <w:tr w:rsidR="004809C1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</w:tr>
      <w:tr w:rsidR="004809C1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6113F9" w:rsidRDefault="004809C1" w:rsidP="004809C1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4809C1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Default="004809C1" w:rsidP="004809C1">
            <w:pPr>
              <w:jc w:val="right"/>
              <w:rPr>
                <w:sz w:val="16"/>
                <w:szCs w:val="16"/>
              </w:rPr>
            </w:pPr>
          </w:p>
        </w:tc>
      </w:tr>
      <w:tr w:rsidR="004809C1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1D5779" w:rsidRDefault="004809C1" w:rsidP="004809C1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8.50</w:t>
            </w:r>
          </w:p>
        </w:tc>
      </w:tr>
      <w:tr w:rsidR="004809C1" w:rsidRPr="00E73AA6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2A73C3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</w:tr>
      <w:tr w:rsidR="004809C1" w:rsidRPr="00E73AA6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4809C1" w:rsidRPr="00E73AA6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4809C1" w:rsidRPr="00E73AA6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3E2EB7" w:rsidRDefault="004809C1" w:rsidP="004809C1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809C1" w:rsidRPr="00E73AA6" w:rsidTr="00754A9E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809C1" w:rsidRPr="00E73AA6" w:rsidRDefault="004809C1" w:rsidP="004809C1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 xml:space="preserve">          -   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 xml:space="preserve">          -   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4809C1" w:rsidRPr="000B292F" w:rsidRDefault="004809C1" w:rsidP="004809C1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 xml:space="preserve">          -   </w:t>
            </w:r>
          </w:p>
        </w:tc>
      </w:tr>
      <w:tr w:rsidR="00A77708" w:rsidRPr="00E73AA6" w:rsidTr="00223D19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:rsidR="00A77708" w:rsidRPr="00E73AA6" w:rsidRDefault="00A77708" w:rsidP="00A77708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A77708" w:rsidRPr="00E73AA6" w:rsidRDefault="00A77708" w:rsidP="00A77708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:rsidR="00A77708" w:rsidRPr="000B292F" w:rsidRDefault="00A77708" w:rsidP="00A777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A77708" w:rsidRPr="000B292F" w:rsidRDefault="00A77708" w:rsidP="00A777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:rsidR="00A77708" w:rsidRPr="000B292F" w:rsidRDefault="00A77708" w:rsidP="00A777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:rsidR="00A77708" w:rsidRPr="000B292F" w:rsidRDefault="00A77708" w:rsidP="00A777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A77708" w:rsidRPr="000B292F" w:rsidRDefault="00A77708" w:rsidP="00A777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8.75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:rsidR="00A77708" w:rsidRPr="000B292F" w:rsidRDefault="00A77708" w:rsidP="00A77708">
            <w:pPr>
              <w:jc w:val="right"/>
              <w:rPr>
                <w:color w:val="000000"/>
                <w:sz w:val="16"/>
                <w:szCs w:val="16"/>
              </w:rPr>
            </w:pPr>
            <w:r w:rsidRPr="00754A9E">
              <w:rPr>
                <w:color w:val="000000"/>
                <w:sz w:val="16"/>
                <w:szCs w:val="16"/>
              </w:rPr>
              <w:t xml:space="preserve">          -   </w:t>
            </w:r>
          </w:p>
        </w:tc>
      </w:tr>
      <w:tr w:rsidR="00A77708" w:rsidRPr="00E73AA6" w:rsidTr="00C90ED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7708" w:rsidRPr="00E73AA6" w:rsidRDefault="00A77708" w:rsidP="00A77708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7708" w:rsidRPr="00E73AA6" w:rsidRDefault="00A77708" w:rsidP="00A77708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7708" w:rsidRPr="00E73AA6" w:rsidRDefault="00A77708" w:rsidP="00A77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7708" w:rsidRPr="00E73AA6" w:rsidRDefault="00A77708" w:rsidP="00A77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7708" w:rsidRPr="00E73AA6" w:rsidRDefault="00A77708" w:rsidP="00A77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7708" w:rsidRPr="00E73AA6" w:rsidRDefault="00A77708" w:rsidP="00A77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7708" w:rsidRPr="00E73AA6" w:rsidRDefault="00A77708" w:rsidP="00A777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77708" w:rsidRPr="00E73AA6" w:rsidRDefault="00A77708" w:rsidP="00A77708">
            <w:pPr>
              <w:jc w:val="right"/>
              <w:rPr>
                <w:sz w:val="16"/>
                <w:szCs w:val="16"/>
              </w:rPr>
            </w:pPr>
          </w:p>
        </w:tc>
      </w:tr>
      <w:tr w:rsidR="00A77708" w:rsidRPr="00E73AA6" w:rsidTr="00C90EDA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A77708" w:rsidRPr="00E73AA6" w:rsidRDefault="00A77708" w:rsidP="00A77708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A77708" w:rsidRPr="00E73AA6" w:rsidTr="00C90EDA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:rsidR="00A77708" w:rsidRPr="00E73AA6" w:rsidRDefault="00A77708" w:rsidP="00A77708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</w:p>
        </w:tc>
      </w:tr>
    </w:tbl>
    <w:p w:rsidR="00703800" w:rsidRDefault="00703800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3629A2" w:rsidRDefault="003629A2" w:rsidP="00193993">
      <w:pPr>
        <w:tabs>
          <w:tab w:val="right" w:pos="9271"/>
        </w:tabs>
        <w:ind w:right="-252"/>
      </w:pPr>
    </w:p>
    <w:p w:rsidR="00F446AE" w:rsidRDefault="00F446AE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101B45" w:rsidRDefault="00101B45" w:rsidP="00193993">
      <w:pPr>
        <w:tabs>
          <w:tab w:val="right" w:pos="9271"/>
        </w:tabs>
        <w:ind w:right="-252"/>
      </w:pPr>
    </w:p>
    <w:p w:rsidR="004C226C" w:rsidRDefault="004C226C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2F6765" w:rsidRDefault="002F6765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9D783F" w:rsidRDefault="009D783F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CC4099" w:rsidRDefault="00CC4099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1B051C" w:rsidRDefault="001B051C" w:rsidP="00193993">
      <w:pPr>
        <w:tabs>
          <w:tab w:val="right" w:pos="9271"/>
        </w:tabs>
        <w:ind w:right="-252"/>
      </w:pPr>
    </w:p>
    <w:p w:rsidR="002F6765" w:rsidRDefault="002F6765" w:rsidP="002F6765">
      <w:pPr>
        <w:tabs>
          <w:tab w:val="right" w:pos="9271"/>
        </w:tabs>
        <w:ind w:right="-252"/>
      </w:pPr>
    </w:p>
    <w:p w:rsidR="004C226C" w:rsidRDefault="004C226C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C90EDA" w:rsidRPr="00B455F2" w:rsidTr="00F111C2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6.9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:rsidTr="00F111C2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:rsidTr="00F111C2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:rsidTr="00F111C2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C90EDA" w:rsidRPr="00B455F2" w:rsidTr="00F111C2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930252" w:rsidTr="00F111C2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166.8721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167.0527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167.6145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197.1677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197.4060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198.1656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1.5119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1.5136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1.5191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229.5660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229.8158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230.6053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166.9845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167.1792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167.8146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197.8015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198.0574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198.9019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1.5179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1.5197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230.2132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230.4833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231.3753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3-Sep-21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166.9087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167.1192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167.7808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198.1457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198.4208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199.2985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1.5180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230.8765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231.1696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232.1007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6-Sep-21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167.2319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167.4364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168.0630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198.4039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198.6717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199.5073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231.4907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231.7755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232.6587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7-Sep-21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167.6307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167.8372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168.4625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198.9273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199.1978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200.0435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231.5734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231.8603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232.7395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8-Sep-21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167.2507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167.4555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168.0848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197.8074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198.0752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198.9202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1.5174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1.5193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230.0951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230.3785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231.2592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9-Sep-21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167.6611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167.8727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168.5909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198.2928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198.5687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199.5113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1.5276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231.3808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231.6743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232.6787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10-Sep-21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168.0220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168.2344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168.9300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199.0557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199.3328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200.2497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233.1978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233.4940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234.4727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13-Sep-21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168.0950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168.3054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168.9319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198.1756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198.4494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199.2805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1.5265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232.1812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232.4733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233.3523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14-Sep-21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168.9419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169.1583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169.8042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199.7400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200.0217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200.8869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1.5374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234.3984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234.7002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235.6104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15-Sep-21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169.1160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169.3343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169.9968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200.0134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200.2976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201.1793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1.5487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1.5551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234.0057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234.3095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235.2400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168.1784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168.3872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169.0626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198.0301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198.3020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199.1923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1.5375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232.3638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232.6539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233.6012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168.1905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168.3683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168.9676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198.0864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198.3215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199.1219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1.5314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232.1870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232.4340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233.2755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20-Sep-21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168.7236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168.8756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169.4586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197.5670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197.7702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198.5465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1.5396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230.7127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230.9219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231.7327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21-Sep-21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168.5161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168.7318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169.3301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197.7873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198.0658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198.8689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1.5382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230.6901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230.9864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231.8186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22-Sep-21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168.6755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168.8881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169.5054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197.9491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198.2281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199.0434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1.5399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230.0734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230.3694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231.2181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169.0331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169.2361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169.9138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197.9547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198.2219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199.1033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1.5455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230.7556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231.0391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231.9708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24-Sep-21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169.0810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169.2920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169.9372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198.4335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198.7099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199.5539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1.5337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231.7931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232.0884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232.9796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27-Sep-21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169.5994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169.8082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170.4343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198.3804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198.6528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199.4719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232.3512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232.6423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233.5072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28-Sep-21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169.9652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170.1666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170.7870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198.6554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198.9178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199.7261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1.5303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232.4020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232.6810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233.5372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29-Sep-21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170.4816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170.6792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171.2973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198.8498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199.1067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199.9196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230.4997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230.7685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231.6131</w:t>
            </w:r>
          </w:p>
        </w:tc>
      </w:tr>
      <w:tr w:rsidR="00BA758E" w:rsidRPr="00930252" w:rsidTr="00163DB3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30-Sep-21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170.6576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170.8631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171.4743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198.0908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198.3579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199.1549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1.5276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1.5333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229.3980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229.6757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BA758E" w:rsidRPr="00BA758E" w:rsidRDefault="00BA758E" w:rsidP="00BA758E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BA758E">
              <w:rPr>
                <w:rFonts w:asciiTheme="majorBidi" w:hAnsiTheme="majorBidi" w:cstheme="majorBidi"/>
                <w:sz w:val="14"/>
                <w:szCs w:val="14"/>
              </w:rPr>
              <w:t>230.5056</w:t>
            </w:r>
          </w:p>
        </w:tc>
      </w:tr>
      <w:tr w:rsidR="00C87A89" w:rsidRPr="00930252" w:rsidTr="00163DB3">
        <w:trPr>
          <w:trHeight w:hRule="exact" w:val="6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87A89" w:rsidRPr="0068413A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87A89" w:rsidRPr="00930252" w:rsidTr="00E30900">
        <w:trPr>
          <w:trHeight w:hRule="exact" w:val="6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C87A89" w:rsidRPr="0068413A" w:rsidRDefault="00C87A89" w:rsidP="00C87A8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Pr="0068413A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C87A89" w:rsidRDefault="00C87A89" w:rsidP="00C87A89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:rsidTr="00D11D73">
        <w:trPr>
          <w:cantSplit/>
          <w:trHeight w:val="36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C90EDA" w:rsidRPr="00B455F2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</w:tbl>
    <w:p w:rsidR="00472D17" w:rsidRDefault="00472D17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C90EDA" w:rsidRPr="00B455F2" w:rsidTr="00F111C2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</w:t>
            </w:r>
            <w:r>
              <w:rPr>
                <w:b/>
                <w:bCs/>
                <w:sz w:val="28"/>
              </w:rPr>
              <w:t>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:rsidTr="00F111C2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:rsidTr="00F111C2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:rsidTr="00F111C2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C90EDA" w:rsidRPr="00B455F2" w:rsidTr="00F111C2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B455F2" w:rsidTr="00F111C2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181.8671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182.0942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182.8177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122.6009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122.7374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123.1694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44.4921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44.5389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44.6829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554.6883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555.2113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556.7942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182.3772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182.6201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183.4205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123.3849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123.5325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124.0212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44.5233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44.5738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44.7350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555.1542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555.7495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557.6682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3-Sep-21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182.5735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182.8345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183.6641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124.0466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124.2068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124.7160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44.5031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44.5562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44.7225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555.0867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555.7335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557.7387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6-Sep-21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182.6174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182.8715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183.6614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124.2951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124.4511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124.9343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44.5904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44.6414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556.3646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556.9932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558.8409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7-Sep-21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183.3031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183.5599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184.3631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124.3065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124.4633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124.9449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44.6956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44.7471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44.9054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557.6175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558.2522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560.0882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8-Sep-21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181.9623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182.2163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183.0150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123.0630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123.2173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123.6980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44.5930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44.6441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44.8035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556.0750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556.7013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558.5534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9-Sep-21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182.4089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182.6703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183.5568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123.7842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123.9440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124.4900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44.7025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44.7553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44.9384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557.5891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558.2500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560.3759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10-Sep-21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183.5304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183.7934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184.6593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124.3867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124.5470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125.0767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44.7987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44.8517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45.0288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559.1426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559.8081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561.8450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13-Sep-21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182.4640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182.7236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183.5087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123.7263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123.8841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124.3594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44.8692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558.9389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559.5958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561.4152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14-Sep-21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183.1845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183.4505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184.2671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124.0794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124.2418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124.7317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45.0428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45.2606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561.8297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562.4979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564.4068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15-Sep-21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184.2322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184.5018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185.3361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123.9113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124.0752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124.5763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45.0892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45.1435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45.3095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562.3900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563.0637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565.0380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16-Sep-21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182.1493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182.4070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183.2470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122.9805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123.1370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123.6460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45.0629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559.1050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559.7464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561.7557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17-Sep-21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181.4353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181.6580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182.4125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123.0818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123.2150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123.6673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44.8886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559.0512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559.5906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561.3532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20-Sep-21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181.1117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181.3052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182.0374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122.0716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122.1838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122.6192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44.9906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45.0263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45.1661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560.5443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560.9939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562.6808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21-Sep-21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182.1992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182.4613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183.2224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122.6460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122.8055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123.2545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44.9352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44.9880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45.1372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559.8547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560.5103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562.2223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22-Sep-21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182.8956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183.1583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183.9341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122.2391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122.3988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122.8568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44.9741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45.1798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560.3844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561.0270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562.7837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23-Sep-21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182.5707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182.8225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183.6564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122.6842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122.8376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123.3395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45.1188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45.2886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561.5725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562.1820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564.1550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24-Sep-21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183.1864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183.4478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184.2487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122.9980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123.1570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123.6374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45.0798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45.1313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45.2960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561.7321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562.3887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564.2802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27-Sep-21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182.8269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183.0840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183.8607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123.2903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123.4481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123.9148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45.2144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45.2659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45.4249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563.1361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563.7780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565.6116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28-Sep-21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183.1621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183.4113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184.1779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123.5817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123.7332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124.1957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45.3108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45.3608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45.5201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564.1823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564.8054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566.6140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29-Sep-21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183.3629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183.6066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184.3810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123.5907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123.7371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124.1985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45.4484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45.4987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45.6586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565.5961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566.1968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568.0073</w:t>
            </w:r>
          </w:p>
        </w:tc>
      </w:tr>
      <w:tr w:rsidR="00304000" w:rsidRPr="00B455F2" w:rsidTr="00163DB3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30-Sep-21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182.8540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183.1093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183.8664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123.0441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123.1955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123.6484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45.5002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45.5526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45.7082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565.7857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566.4095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:rsidR="00304000" w:rsidRPr="00304000" w:rsidRDefault="00304000" w:rsidP="00304000">
            <w:pPr>
              <w:jc w:val="center"/>
              <w:rPr>
                <w:rFonts w:asciiTheme="majorBidi" w:hAnsiTheme="majorBidi" w:cstheme="majorBidi"/>
                <w:sz w:val="14"/>
                <w:szCs w:val="14"/>
              </w:rPr>
            </w:pPr>
            <w:r w:rsidRPr="00304000">
              <w:rPr>
                <w:rFonts w:asciiTheme="majorBidi" w:hAnsiTheme="majorBidi" w:cstheme="majorBidi"/>
                <w:sz w:val="14"/>
                <w:szCs w:val="14"/>
              </w:rPr>
              <w:t>568.1920</w:t>
            </w:r>
          </w:p>
        </w:tc>
      </w:tr>
      <w:tr w:rsidR="0018256E" w:rsidRPr="00B455F2" w:rsidTr="00163DB3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:rsidR="0018256E" w:rsidRPr="003800D1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:rsidTr="00F111C2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18256E" w:rsidRPr="00B455F2" w:rsidRDefault="0018256E" w:rsidP="0018256E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8256E" w:rsidRPr="00B455F2" w:rsidTr="00F111C2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:rsidR="0018256E" w:rsidRPr="00B455F2" w:rsidRDefault="0018256E" w:rsidP="001825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472D17" w:rsidRDefault="00472D17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p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720" w:type="dxa"/>
        <w:tblLayout w:type="fixed"/>
        <w:tblLook w:val="04A0" w:firstRow="1" w:lastRow="0" w:firstColumn="1" w:lastColumn="0" w:noHBand="0" w:noVBand="1"/>
      </w:tblPr>
      <w:tblGrid>
        <w:gridCol w:w="277"/>
        <w:gridCol w:w="582"/>
        <w:gridCol w:w="41"/>
        <w:gridCol w:w="510"/>
        <w:gridCol w:w="586"/>
        <w:gridCol w:w="630"/>
        <w:gridCol w:w="630"/>
        <w:gridCol w:w="614"/>
        <w:gridCol w:w="630"/>
        <w:gridCol w:w="630"/>
        <w:gridCol w:w="630"/>
        <w:gridCol w:w="630"/>
        <w:gridCol w:w="630"/>
        <w:gridCol w:w="630"/>
        <w:gridCol w:w="642"/>
        <w:gridCol w:w="634"/>
        <w:gridCol w:w="794"/>
      </w:tblGrid>
      <w:tr w:rsidR="00C90EDA" w:rsidRPr="00E73AA6" w:rsidTr="00420475">
        <w:trPr>
          <w:trHeight w:val="357"/>
        </w:trPr>
        <w:tc>
          <w:tcPr>
            <w:tcW w:w="972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0EDA" w:rsidRPr="00E73AA6" w:rsidRDefault="00C90EDA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6.10</w:t>
            </w:r>
            <w:r w:rsidRPr="00E73AA6">
              <w:rPr>
                <w:b/>
                <w:bCs/>
                <w:sz w:val="28"/>
              </w:rPr>
              <w:t xml:space="preserve">  Secondary Market Transactions in Government Securities</w:t>
            </w:r>
          </w:p>
        </w:tc>
      </w:tr>
      <w:tr w:rsidR="00C90EDA" w:rsidRPr="00E73AA6" w:rsidTr="00420475">
        <w:trPr>
          <w:trHeight w:val="180"/>
        </w:trPr>
        <w:tc>
          <w:tcPr>
            <w:tcW w:w="9720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E73AA6" w:rsidTr="00420475">
        <w:trPr>
          <w:trHeight w:val="180"/>
        </w:trPr>
        <w:tc>
          <w:tcPr>
            <w:tcW w:w="9720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C90EDA" w:rsidRPr="00E73AA6" w:rsidTr="004C0528">
        <w:trPr>
          <w:trHeight w:val="330"/>
        </w:trPr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24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585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147DDC" w:rsidRPr="00E73AA6" w:rsidTr="004C0528">
        <w:trPr>
          <w:trHeight w:val="315"/>
        </w:trPr>
        <w:tc>
          <w:tcPr>
            <w:tcW w:w="27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47DDC" w:rsidRPr="00E73AA6" w:rsidRDefault="00147DDC" w:rsidP="00147DD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47DDC" w:rsidRPr="00A1152B" w:rsidRDefault="00147DDC" w:rsidP="00147DDC">
            <w:pPr>
              <w:jc w:val="right"/>
              <w:rPr>
                <w:b/>
                <w:bCs/>
                <w:sz w:val="14"/>
                <w:szCs w:val="14"/>
              </w:rPr>
            </w:pPr>
            <w:r w:rsidRPr="00147DDC"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147DDC" w:rsidRPr="00E73AA6" w:rsidTr="004C0528">
        <w:trPr>
          <w:trHeight w:val="19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DC" w:rsidRPr="00E73AA6" w:rsidRDefault="00147DDC" w:rsidP="00147DDC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DC" w:rsidRPr="00E73AA6" w:rsidRDefault="00147DDC" w:rsidP="00147DDC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E73AA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</w:tr>
      <w:tr w:rsidR="00147DDC" w:rsidRPr="00E73AA6" w:rsidTr="004C0528">
        <w:trPr>
          <w:trHeight w:val="177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Pr="00E73AA6" w:rsidRDefault="00147DDC" w:rsidP="00147DDC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DDC" w:rsidRPr="00E73AA6" w:rsidRDefault="00147DDC" w:rsidP="00147DDC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DDC" w:rsidRPr="00530AF6" w:rsidRDefault="00147DDC" w:rsidP="00147DDC">
            <w:pPr>
              <w:jc w:val="right"/>
              <w:rPr>
                <w:sz w:val="14"/>
                <w:szCs w:val="14"/>
              </w:rPr>
            </w:pPr>
          </w:p>
        </w:tc>
      </w:tr>
      <w:tr w:rsidR="00147DDC" w:rsidRPr="00E73AA6" w:rsidTr="00D557F3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Pr="00E73AA6" w:rsidRDefault="00147DDC" w:rsidP="00147DDC">
            <w:pPr>
              <w:rPr>
                <w:b/>
                <w:bCs/>
                <w:sz w:val="14"/>
                <w:szCs w:val="14"/>
              </w:rPr>
            </w:pPr>
            <w:bookmarkStart w:id="0" w:name="_GoBack" w:colFirst="2" w:colLast="14"/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DDC" w:rsidRPr="00E73AA6" w:rsidRDefault="00147DDC" w:rsidP="00147DDC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1,578.8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1,355.9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1,193.9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4C0528" w:rsidP="00147DD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C0528">
              <w:rPr>
                <w:b/>
                <w:bCs/>
                <w:color w:val="000000"/>
                <w:sz w:val="14"/>
                <w:szCs w:val="14"/>
              </w:rPr>
              <w:t>1,757.3</w:t>
            </w:r>
          </w:p>
        </w:tc>
      </w:tr>
      <w:tr w:rsidR="00147DDC" w:rsidRPr="00E73AA6" w:rsidTr="00D557F3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Pr="00E73AA6" w:rsidRDefault="00147DDC" w:rsidP="00147DDC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7DDC" w:rsidRPr="00E73AA6" w:rsidRDefault="00147DDC" w:rsidP="00147DD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Pr="004C0528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18.7</w:t>
            </w:r>
          </w:p>
        </w:tc>
      </w:tr>
      <w:tr w:rsidR="00147DDC" w:rsidRPr="00E73AA6" w:rsidTr="00D557F3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Pr="00E73AA6" w:rsidRDefault="00147DDC" w:rsidP="00147DDC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7DDC" w:rsidRPr="00E73AA6" w:rsidRDefault="00147DDC" w:rsidP="00147DD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331.0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Pr="004C0528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361.5</w:t>
            </w:r>
          </w:p>
        </w:tc>
      </w:tr>
      <w:tr w:rsidR="00147DDC" w:rsidRPr="00E73AA6" w:rsidTr="00D557F3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Pr="00E73AA6" w:rsidRDefault="00147DDC" w:rsidP="00147DDC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7DDC" w:rsidRPr="00E73AA6" w:rsidRDefault="00147DDC" w:rsidP="00147DD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643.9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Pr="004C0528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680.1</w:t>
            </w:r>
          </w:p>
        </w:tc>
      </w:tr>
      <w:tr w:rsidR="00147DDC" w:rsidRPr="00E73AA6" w:rsidTr="00D557F3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Pr="00E73AA6" w:rsidRDefault="00147DDC" w:rsidP="00147DDC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147DDC" w:rsidRPr="00E73AA6" w:rsidRDefault="00147DDC" w:rsidP="00147DDC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643.5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486.8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482.5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47DDC" w:rsidRPr="004C0528" w:rsidRDefault="00147DDC" w:rsidP="00147DDC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697.0</w:t>
            </w:r>
          </w:p>
        </w:tc>
      </w:tr>
      <w:tr w:rsidR="004C0528" w:rsidRPr="00E73AA6" w:rsidTr="00D557F3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2,419.5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4C0528" w:rsidRPr="00E73AA6" w:rsidTr="00D557F3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1,578.8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1,355.9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1,193.9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C0528">
              <w:rPr>
                <w:b/>
                <w:bCs/>
                <w:color w:val="000000"/>
                <w:sz w:val="14"/>
                <w:szCs w:val="14"/>
              </w:rPr>
              <w:t>1,757.3</w:t>
            </w:r>
          </w:p>
        </w:tc>
      </w:tr>
      <w:tr w:rsidR="004C0528" w:rsidRPr="00E73AA6" w:rsidTr="00D557F3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349.7</w:t>
            </w:r>
          </w:p>
        </w:tc>
      </w:tr>
      <w:tr w:rsidR="004C0528" w:rsidRPr="00E73AA6" w:rsidTr="00D557F3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223.4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303.1</w:t>
            </w:r>
          </w:p>
        </w:tc>
      </w:tr>
      <w:tr w:rsidR="004C0528" w:rsidRPr="00E73AA6" w:rsidTr="00D557F3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2,659.1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349.1</w:t>
            </w:r>
          </w:p>
        </w:tc>
      </w:tr>
      <w:tr w:rsidR="004C0528" w:rsidRPr="00E73AA6" w:rsidTr="00D557F3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755.4</w:t>
            </w:r>
          </w:p>
        </w:tc>
      </w:tr>
      <w:tr w:rsidR="004C0528" w:rsidRPr="00E73AA6" w:rsidTr="00D557F3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C0528" w:rsidRPr="00E73AA6" w:rsidTr="00D557F3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C0528" w:rsidRPr="00E73AA6" w:rsidRDefault="004C0528" w:rsidP="004C052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4C0528" w:rsidRPr="00E73AA6" w:rsidTr="00D557F3">
        <w:trPr>
          <w:trHeight w:val="300"/>
        </w:trPr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000855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28" w:rsidRPr="00E73AA6" w:rsidRDefault="004C0528" w:rsidP="004C0528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5,716.7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4,627.7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5,613.0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C0528">
              <w:rPr>
                <w:b/>
                <w:bCs/>
                <w:color w:val="000000"/>
                <w:sz w:val="14"/>
                <w:szCs w:val="14"/>
              </w:rPr>
              <w:t>5,847.3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23.5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556.5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1,121.6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956.5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944.9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3,284.9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2,193.8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2,996.0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3,128.9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1,837.6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1,272.8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1,750.1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2,386.6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1,487.2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5,716.7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4,627.7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5,613.0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C0528">
              <w:rPr>
                <w:b/>
                <w:bCs/>
                <w:color w:val="000000"/>
                <w:sz w:val="14"/>
                <w:szCs w:val="14"/>
              </w:rPr>
              <w:t>5,847.3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339.0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443.3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622.4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877.0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1,003.9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1,659.7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2,910.2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1,918.3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2,813.4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1,840.2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1,493.5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1,772.0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1,611.3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P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 w:rsidRPr="004C0528">
              <w:rPr>
                <w:color w:val="000000"/>
                <w:sz w:val="14"/>
                <w:szCs w:val="14"/>
              </w:rPr>
              <w:t>1,691.1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C0528" w:rsidRPr="00E73AA6" w:rsidTr="00D557F3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Pr="00E73AA6" w:rsidRDefault="004C0528" w:rsidP="004C052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:rsidR="004C0528" w:rsidRPr="00E73AA6" w:rsidRDefault="004C0528" w:rsidP="004C0528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4C0528" w:rsidRDefault="004C0528" w:rsidP="004C0528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bookmarkEnd w:id="0"/>
      <w:tr w:rsidR="004C0528" w:rsidRPr="00E73AA6" w:rsidTr="004C0528">
        <w:trPr>
          <w:trHeight w:val="198"/>
        </w:trPr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0528" w:rsidRPr="00E73AA6" w:rsidRDefault="004C0528" w:rsidP="004C0528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0528" w:rsidRPr="00E73AA6" w:rsidRDefault="004C0528" w:rsidP="004C0528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C0528" w:rsidRPr="00E73AA6" w:rsidRDefault="004C0528" w:rsidP="004C0528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4C0528" w:rsidRPr="00E73AA6" w:rsidTr="00C160AA">
        <w:trPr>
          <w:trHeight w:val="202"/>
        </w:trPr>
        <w:tc>
          <w:tcPr>
            <w:tcW w:w="4500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C0528" w:rsidRPr="00E73AA6" w:rsidRDefault="004C0528" w:rsidP="004C0528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220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4C0528" w:rsidRPr="00E73AA6" w:rsidRDefault="004C0528" w:rsidP="004C0528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4C0528" w:rsidRPr="00E73AA6" w:rsidTr="00420475">
        <w:trPr>
          <w:trHeight w:val="225"/>
        </w:trPr>
        <w:tc>
          <w:tcPr>
            <w:tcW w:w="9720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0528" w:rsidRPr="00E73AA6" w:rsidRDefault="004C0528" w:rsidP="004C0528">
            <w:pPr>
              <w:rPr>
                <w:sz w:val="14"/>
                <w:szCs w:val="14"/>
              </w:rPr>
            </w:pPr>
            <w:r w:rsidRPr="00487AA7">
              <w:rPr>
                <w:sz w:val="14"/>
                <w:szCs w:val="14"/>
              </w:rPr>
              <w:t xml:space="preserve">Note: </w:t>
            </w:r>
            <w:r>
              <w:rPr>
                <w:sz w:val="14"/>
                <w:szCs w:val="14"/>
              </w:rPr>
              <w:t>*</w:t>
            </w:r>
            <w:r w:rsidRPr="00487AA7"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rom December 2020 onwards, table</w:t>
            </w:r>
            <w:r w:rsidRPr="00487AA7">
              <w:rPr>
                <w:sz w:val="14"/>
                <w:szCs w:val="14"/>
              </w:rPr>
              <w:t xml:space="preserve"> contains only secondary market data. SBP deals (primary market deals and monetary management activities</w:t>
            </w:r>
            <w:r>
              <w:rPr>
                <w:sz w:val="14"/>
                <w:szCs w:val="14"/>
              </w:rPr>
              <w:t>)</w:t>
            </w:r>
            <w:r w:rsidRPr="00487AA7">
              <w:rPr>
                <w:sz w:val="14"/>
                <w:szCs w:val="14"/>
              </w:rPr>
              <w:t xml:space="preserve"> are not included.</w:t>
            </w:r>
          </w:p>
        </w:tc>
      </w:tr>
    </w:tbl>
    <w:p w:rsidR="00C90EDA" w:rsidRDefault="00C90EDA" w:rsidP="004C226C">
      <w:pPr>
        <w:tabs>
          <w:tab w:val="right" w:pos="9271"/>
        </w:tabs>
        <w:ind w:right="-252"/>
      </w:pPr>
    </w:p>
    <w:sectPr w:rsidR="00C90EDA" w:rsidSect="001D2F77">
      <w:footerReference w:type="even" r:id="rId10"/>
      <w:footerReference w:type="default" r:id="rId11"/>
      <w:pgSz w:w="12240" w:h="15840" w:code="1"/>
      <w:pgMar w:top="990" w:right="630" w:bottom="1440" w:left="1152" w:header="720" w:footer="720" w:gutter="0"/>
      <w:pgNumType w:start="12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EB" w:rsidRDefault="00861DEB">
      <w:r>
        <w:separator/>
      </w:r>
    </w:p>
  </w:endnote>
  <w:endnote w:type="continuationSeparator" w:id="0">
    <w:p w:rsidR="00861DEB" w:rsidRDefault="0086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DC" w:rsidRDefault="00147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7DDC" w:rsidRDefault="00147D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DDC" w:rsidRDefault="00147DD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557F3">
      <w:rPr>
        <w:noProof/>
      </w:rPr>
      <w:t>134</w:t>
    </w:r>
    <w:r>
      <w:rPr>
        <w:noProof/>
      </w:rPr>
      <w:fldChar w:fldCharType="end"/>
    </w:r>
  </w:p>
  <w:p w:rsidR="00147DDC" w:rsidRDefault="00147D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EB" w:rsidRDefault="00861DEB">
      <w:r>
        <w:separator/>
      </w:r>
    </w:p>
  </w:footnote>
  <w:footnote w:type="continuationSeparator" w:id="0">
    <w:p w:rsidR="00861DEB" w:rsidRDefault="0086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7"/>
    <w:rsid w:val="00000855"/>
    <w:rsid w:val="00000C4E"/>
    <w:rsid w:val="00000D11"/>
    <w:rsid w:val="0000178A"/>
    <w:rsid w:val="0000189F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46F8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667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6FC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4785"/>
    <w:rsid w:val="00045784"/>
    <w:rsid w:val="00045A29"/>
    <w:rsid w:val="00046586"/>
    <w:rsid w:val="000466A4"/>
    <w:rsid w:val="000467BD"/>
    <w:rsid w:val="0004687E"/>
    <w:rsid w:val="000471F3"/>
    <w:rsid w:val="000477BC"/>
    <w:rsid w:val="00050AEC"/>
    <w:rsid w:val="00050D53"/>
    <w:rsid w:val="000517C2"/>
    <w:rsid w:val="00051816"/>
    <w:rsid w:val="00051CDC"/>
    <w:rsid w:val="000524F1"/>
    <w:rsid w:val="00053138"/>
    <w:rsid w:val="00053652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4F09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58ED"/>
    <w:rsid w:val="000A6614"/>
    <w:rsid w:val="000A7569"/>
    <w:rsid w:val="000B004F"/>
    <w:rsid w:val="000B189B"/>
    <w:rsid w:val="000B1E50"/>
    <w:rsid w:val="000B292F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142"/>
    <w:rsid w:val="000D049D"/>
    <w:rsid w:val="000D05B2"/>
    <w:rsid w:val="000D0E99"/>
    <w:rsid w:val="000D147B"/>
    <w:rsid w:val="000D171D"/>
    <w:rsid w:val="000D2162"/>
    <w:rsid w:val="000D31B4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5D3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9A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0CCA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A71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5185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2D1"/>
    <w:rsid w:val="00137494"/>
    <w:rsid w:val="0013751B"/>
    <w:rsid w:val="001376EE"/>
    <w:rsid w:val="00137D06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47DDC"/>
    <w:rsid w:val="001501D2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3C13"/>
    <w:rsid w:val="00163DB3"/>
    <w:rsid w:val="0016463B"/>
    <w:rsid w:val="001649F6"/>
    <w:rsid w:val="00165066"/>
    <w:rsid w:val="00165960"/>
    <w:rsid w:val="00165AD6"/>
    <w:rsid w:val="00165BCE"/>
    <w:rsid w:val="00165E80"/>
    <w:rsid w:val="00166594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56E"/>
    <w:rsid w:val="00182DDD"/>
    <w:rsid w:val="00182DEA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04D"/>
    <w:rsid w:val="0019132E"/>
    <w:rsid w:val="00191942"/>
    <w:rsid w:val="00191D1C"/>
    <w:rsid w:val="00191DC8"/>
    <w:rsid w:val="00193208"/>
    <w:rsid w:val="0019352A"/>
    <w:rsid w:val="001938AF"/>
    <w:rsid w:val="00193993"/>
    <w:rsid w:val="001943C7"/>
    <w:rsid w:val="00194631"/>
    <w:rsid w:val="00194D3F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6EB"/>
    <w:rsid w:val="001C3848"/>
    <w:rsid w:val="001C3A2A"/>
    <w:rsid w:val="001C4E9E"/>
    <w:rsid w:val="001C6A79"/>
    <w:rsid w:val="001C6D4D"/>
    <w:rsid w:val="001C7CD2"/>
    <w:rsid w:val="001D105C"/>
    <w:rsid w:val="001D11DC"/>
    <w:rsid w:val="001D12F3"/>
    <w:rsid w:val="001D1F05"/>
    <w:rsid w:val="001D2BB5"/>
    <w:rsid w:val="001D2F77"/>
    <w:rsid w:val="001D3D08"/>
    <w:rsid w:val="001D49C0"/>
    <w:rsid w:val="001D4C98"/>
    <w:rsid w:val="001D51AA"/>
    <w:rsid w:val="001D5396"/>
    <w:rsid w:val="001D5779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94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032"/>
    <w:rsid w:val="002221FD"/>
    <w:rsid w:val="00222650"/>
    <w:rsid w:val="002229FB"/>
    <w:rsid w:val="00222A4A"/>
    <w:rsid w:val="0022320A"/>
    <w:rsid w:val="002234C5"/>
    <w:rsid w:val="00223CCC"/>
    <w:rsid w:val="00223D19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2D4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68A"/>
    <w:rsid w:val="002538BE"/>
    <w:rsid w:val="00253E30"/>
    <w:rsid w:val="00254899"/>
    <w:rsid w:val="0025544A"/>
    <w:rsid w:val="00255740"/>
    <w:rsid w:val="00256753"/>
    <w:rsid w:val="002571DE"/>
    <w:rsid w:val="00257708"/>
    <w:rsid w:val="00257C86"/>
    <w:rsid w:val="00257EEB"/>
    <w:rsid w:val="00260AB8"/>
    <w:rsid w:val="00260E8A"/>
    <w:rsid w:val="00261211"/>
    <w:rsid w:val="002612BD"/>
    <w:rsid w:val="00261F06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2F6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65A4"/>
    <w:rsid w:val="00277153"/>
    <w:rsid w:val="00277AD0"/>
    <w:rsid w:val="002803C6"/>
    <w:rsid w:val="0028059C"/>
    <w:rsid w:val="00280815"/>
    <w:rsid w:val="00281590"/>
    <w:rsid w:val="002818F4"/>
    <w:rsid w:val="002822A5"/>
    <w:rsid w:val="00282EB4"/>
    <w:rsid w:val="0028365E"/>
    <w:rsid w:val="00283715"/>
    <w:rsid w:val="00283D7F"/>
    <w:rsid w:val="00283DA1"/>
    <w:rsid w:val="00283F3A"/>
    <w:rsid w:val="002854BF"/>
    <w:rsid w:val="002867EC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1DF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3C3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397"/>
    <w:rsid w:val="002C6F6E"/>
    <w:rsid w:val="002C73F2"/>
    <w:rsid w:val="002D01CF"/>
    <w:rsid w:val="002D23F3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1C05"/>
    <w:rsid w:val="002E1C1E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0B5"/>
    <w:rsid w:val="002F0168"/>
    <w:rsid w:val="002F070D"/>
    <w:rsid w:val="002F0C02"/>
    <w:rsid w:val="002F10BF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B72"/>
    <w:rsid w:val="00301C2A"/>
    <w:rsid w:val="003020D7"/>
    <w:rsid w:val="003021D9"/>
    <w:rsid w:val="003023D1"/>
    <w:rsid w:val="00302D79"/>
    <w:rsid w:val="00303050"/>
    <w:rsid w:val="00303E6A"/>
    <w:rsid w:val="00304000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32FA"/>
    <w:rsid w:val="003247BE"/>
    <w:rsid w:val="00324BF3"/>
    <w:rsid w:val="00324DC6"/>
    <w:rsid w:val="003264FD"/>
    <w:rsid w:val="0032726D"/>
    <w:rsid w:val="003274D1"/>
    <w:rsid w:val="00327592"/>
    <w:rsid w:val="00332DDD"/>
    <w:rsid w:val="00332E47"/>
    <w:rsid w:val="0033324F"/>
    <w:rsid w:val="00334272"/>
    <w:rsid w:val="003346E0"/>
    <w:rsid w:val="0033485D"/>
    <w:rsid w:val="003349EF"/>
    <w:rsid w:val="0033534E"/>
    <w:rsid w:val="00335BBB"/>
    <w:rsid w:val="003362F0"/>
    <w:rsid w:val="003367E3"/>
    <w:rsid w:val="00336CF2"/>
    <w:rsid w:val="003415ED"/>
    <w:rsid w:val="00341761"/>
    <w:rsid w:val="00342A53"/>
    <w:rsid w:val="00342AD3"/>
    <w:rsid w:val="00342EC5"/>
    <w:rsid w:val="003430AB"/>
    <w:rsid w:val="00343229"/>
    <w:rsid w:val="003432D2"/>
    <w:rsid w:val="00343671"/>
    <w:rsid w:val="00343E10"/>
    <w:rsid w:val="00343FE4"/>
    <w:rsid w:val="00346797"/>
    <w:rsid w:val="003479A1"/>
    <w:rsid w:val="0035049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2832"/>
    <w:rsid w:val="003531E7"/>
    <w:rsid w:val="00353460"/>
    <w:rsid w:val="00353BC7"/>
    <w:rsid w:val="00353DBC"/>
    <w:rsid w:val="00354082"/>
    <w:rsid w:val="00354A4D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1FEE"/>
    <w:rsid w:val="003826BC"/>
    <w:rsid w:val="003830BA"/>
    <w:rsid w:val="00383BD4"/>
    <w:rsid w:val="003845EF"/>
    <w:rsid w:val="00384634"/>
    <w:rsid w:val="00384827"/>
    <w:rsid w:val="00384B98"/>
    <w:rsid w:val="0038502B"/>
    <w:rsid w:val="003857D0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18D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4F04"/>
    <w:rsid w:val="003A52D1"/>
    <w:rsid w:val="003A574E"/>
    <w:rsid w:val="003A6365"/>
    <w:rsid w:val="003A6517"/>
    <w:rsid w:val="003A657D"/>
    <w:rsid w:val="003A7C83"/>
    <w:rsid w:val="003A7D5B"/>
    <w:rsid w:val="003B0132"/>
    <w:rsid w:val="003B0C7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0F3"/>
    <w:rsid w:val="003B6E73"/>
    <w:rsid w:val="003B75A2"/>
    <w:rsid w:val="003C0F96"/>
    <w:rsid w:val="003C1183"/>
    <w:rsid w:val="003C2083"/>
    <w:rsid w:val="003C2408"/>
    <w:rsid w:val="003C2E88"/>
    <w:rsid w:val="003C3814"/>
    <w:rsid w:val="003C3A45"/>
    <w:rsid w:val="003C3FB4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20EE"/>
    <w:rsid w:val="003D456E"/>
    <w:rsid w:val="003D4E48"/>
    <w:rsid w:val="003D55B2"/>
    <w:rsid w:val="003D668C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2EB7"/>
    <w:rsid w:val="003E3E21"/>
    <w:rsid w:val="003E3F8C"/>
    <w:rsid w:val="003E4312"/>
    <w:rsid w:val="003E436F"/>
    <w:rsid w:val="003E4BCA"/>
    <w:rsid w:val="003E56C8"/>
    <w:rsid w:val="003E56DB"/>
    <w:rsid w:val="003E5DAD"/>
    <w:rsid w:val="003E6044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4C3F"/>
    <w:rsid w:val="003F5DF7"/>
    <w:rsid w:val="003F6CBF"/>
    <w:rsid w:val="003F6F3E"/>
    <w:rsid w:val="003F704C"/>
    <w:rsid w:val="003F79DC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6DC2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475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186A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66F4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1D3"/>
    <w:rsid w:val="00447544"/>
    <w:rsid w:val="00450FA1"/>
    <w:rsid w:val="00451038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B1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141"/>
    <w:rsid w:val="004734F3"/>
    <w:rsid w:val="00474140"/>
    <w:rsid w:val="00476264"/>
    <w:rsid w:val="004779B7"/>
    <w:rsid w:val="0048027A"/>
    <w:rsid w:val="004802F9"/>
    <w:rsid w:val="004805F2"/>
    <w:rsid w:val="004808E5"/>
    <w:rsid w:val="004809C1"/>
    <w:rsid w:val="00480A01"/>
    <w:rsid w:val="00480A36"/>
    <w:rsid w:val="00480F06"/>
    <w:rsid w:val="00481B5B"/>
    <w:rsid w:val="0048207D"/>
    <w:rsid w:val="0048208D"/>
    <w:rsid w:val="00482FEB"/>
    <w:rsid w:val="004843C5"/>
    <w:rsid w:val="004843EB"/>
    <w:rsid w:val="004847EC"/>
    <w:rsid w:val="00484D09"/>
    <w:rsid w:val="00484E7D"/>
    <w:rsid w:val="004850DA"/>
    <w:rsid w:val="004853EA"/>
    <w:rsid w:val="00485FCE"/>
    <w:rsid w:val="004860C2"/>
    <w:rsid w:val="0048640F"/>
    <w:rsid w:val="004866A0"/>
    <w:rsid w:val="00486ED5"/>
    <w:rsid w:val="0048718F"/>
    <w:rsid w:val="004874FA"/>
    <w:rsid w:val="00487838"/>
    <w:rsid w:val="00487AA7"/>
    <w:rsid w:val="004907A3"/>
    <w:rsid w:val="00490DA3"/>
    <w:rsid w:val="00491098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1D7"/>
    <w:rsid w:val="00497634"/>
    <w:rsid w:val="00497845"/>
    <w:rsid w:val="00497A05"/>
    <w:rsid w:val="004A01CF"/>
    <w:rsid w:val="004A06F3"/>
    <w:rsid w:val="004A0D2C"/>
    <w:rsid w:val="004A1806"/>
    <w:rsid w:val="004A2340"/>
    <w:rsid w:val="004A2597"/>
    <w:rsid w:val="004A26AF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07F"/>
    <w:rsid w:val="004B4D48"/>
    <w:rsid w:val="004B4EDE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528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01C0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3E9B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4DD0"/>
    <w:rsid w:val="00505E52"/>
    <w:rsid w:val="00506106"/>
    <w:rsid w:val="0050617D"/>
    <w:rsid w:val="00506DD3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6A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6CB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73E"/>
    <w:rsid w:val="005409EA"/>
    <w:rsid w:val="005409F0"/>
    <w:rsid w:val="00540BD5"/>
    <w:rsid w:val="00540F96"/>
    <w:rsid w:val="00542177"/>
    <w:rsid w:val="00542448"/>
    <w:rsid w:val="005424A4"/>
    <w:rsid w:val="0054260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20F"/>
    <w:rsid w:val="005754B7"/>
    <w:rsid w:val="00577296"/>
    <w:rsid w:val="005774F1"/>
    <w:rsid w:val="00577711"/>
    <w:rsid w:val="0058132D"/>
    <w:rsid w:val="00581C28"/>
    <w:rsid w:val="00582FFE"/>
    <w:rsid w:val="00583461"/>
    <w:rsid w:val="00583606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75C"/>
    <w:rsid w:val="00596F67"/>
    <w:rsid w:val="00597284"/>
    <w:rsid w:val="0059737C"/>
    <w:rsid w:val="005A0874"/>
    <w:rsid w:val="005A0DEF"/>
    <w:rsid w:val="005A3054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1BF1"/>
    <w:rsid w:val="005B1FA6"/>
    <w:rsid w:val="005B2D92"/>
    <w:rsid w:val="005B33A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4A7"/>
    <w:rsid w:val="005D7745"/>
    <w:rsid w:val="005D7B87"/>
    <w:rsid w:val="005D7C07"/>
    <w:rsid w:val="005E044A"/>
    <w:rsid w:val="005E07D5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21B"/>
    <w:rsid w:val="005E7B82"/>
    <w:rsid w:val="005F08C5"/>
    <w:rsid w:val="005F0A4E"/>
    <w:rsid w:val="005F0A7A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08"/>
    <w:rsid w:val="00602499"/>
    <w:rsid w:val="00602E4B"/>
    <w:rsid w:val="00603775"/>
    <w:rsid w:val="006044FE"/>
    <w:rsid w:val="00604F46"/>
    <w:rsid w:val="00605122"/>
    <w:rsid w:val="00605158"/>
    <w:rsid w:val="00605286"/>
    <w:rsid w:val="00605A66"/>
    <w:rsid w:val="00606312"/>
    <w:rsid w:val="0060658E"/>
    <w:rsid w:val="0060730E"/>
    <w:rsid w:val="00607C9F"/>
    <w:rsid w:val="00607F76"/>
    <w:rsid w:val="0061041D"/>
    <w:rsid w:val="006113F9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851"/>
    <w:rsid w:val="00622D94"/>
    <w:rsid w:val="006237D4"/>
    <w:rsid w:val="00624291"/>
    <w:rsid w:val="00624B46"/>
    <w:rsid w:val="00625C35"/>
    <w:rsid w:val="006271AF"/>
    <w:rsid w:val="00630381"/>
    <w:rsid w:val="006306F9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3731C"/>
    <w:rsid w:val="006400CF"/>
    <w:rsid w:val="00640871"/>
    <w:rsid w:val="006409F5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1ED5"/>
    <w:rsid w:val="00653461"/>
    <w:rsid w:val="00653918"/>
    <w:rsid w:val="00654B21"/>
    <w:rsid w:val="006553A3"/>
    <w:rsid w:val="00655B4D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5D52"/>
    <w:rsid w:val="00667000"/>
    <w:rsid w:val="0067033E"/>
    <w:rsid w:val="006719A4"/>
    <w:rsid w:val="00671B1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13A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95F"/>
    <w:rsid w:val="00693ADB"/>
    <w:rsid w:val="0069472B"/>
    <w:rsid w:val="006949D2"/>
    <w:rsid w:val="00694A87"/>
    <w:rsid w:val="00694B6E"/>
    <w:rsid w:val="006954CD"/>
    <w:rsid w:val="00695559"/>
    <w:rsid w:val="0069625E"/>
    <w:rsid w:val="006966F0"/>
    <w:rsid w:val="00696A58"/>
    <w:rsid w:val="00697104"/>
    <w:rsid w:val="00697CD4"/>
    <w:rsid w:val="006A09A7"/>
    <w:rsid w:val="006A0CBC"/>
    <w:rsid w:val="006A0ED1"/>
    <w:rsid w:val="006A13A2"/>
    <w:rsid w:val="006A16AB"/>
    <w:rsid w:val="006A1B5C"/>
    <w:rsid w:val="006A1EEB"/>
    <w:rsid w:val="006A29A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613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4929"/>
    <w:rsid w:val="006C628E"/>
    <w:rsid w:val="006C63B4"/>
    <w:rsid w:val="006C67D8"/>
    <w:rsid w:val="006C684C"/>
    <w:rsid w:val="006C76C4"/>
    <w:rsid w:val="006C780A"/>
    <w:rsid w:val="006C7FF3"/>
    <w:rsid w:val="006D0000"/>
    <w:rsid w:val="006D0782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535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BEC"/>
    <w:rsid w:val="006E6E6A"/>
    <w:rsid w:val="006E7811"/>
    <w:rsid w:val="006E7BE9"/>
    <w:rsid w:val="006F0263"/>
    <w:rsid w:val="006F0678"/>
    <w:rsid w:val="006F36BE"/>
    <w:rsid w:val="006F3A18"/>
    <w:rsid w:val="006F4074"/>
    <w:rsid w:val="006F4A48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8C5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6CE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26AE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39C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169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8C3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4A9E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16F8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3842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313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4F92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7C0"/>
    <w:rsid w:val="007B4D11"/>
    <w:rsid w:val="007B5720"/>
    <w:rsid w:val="007B5EA9"/>
    <w:rsid w:val="007B78D9"/>
    <w:rsid w:val="007B7BB7"/>
    <w:rsid w:val="007C0AB0"/>
    <w:rsid w:val="007C135C"/>
    <w:rsid w:val="007C1713"/>
    <w:rsid w:val="007C1CC3"/>
    <w:rsid w:val="007C20EC"/>
    <w:rsid w:val="007C37C0"/>
    <w:rsid w:val="007C4923"/>
    <w:rsid w:val="007C5ABF"/>
    <w:rsid w:val="007C6187"/>
    <w:rsid w:val="007C68CA"/>
    <w:rsid w:val="007C6FEB"/>
    <w:rsid w:val="007C7B97"/>
    <w:rsid w:val="007D1B86"/>
    <w:rsid w:val="007D1C5B"/>
    <w:rsid w:val="007D222C"/>
    <w:rsid w:val="007D24FF"/>
    <w:rsid w:val="007D26C3"/>
    <w:rsid w:val="007D2748"/>
    <w:rsid w:val="007D2BFF"/>
    <w:rsid w:val="007D33BD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B07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675"/>
    <w:rsid w:val="007E7880"/>
    <w:rsid w:val="007E7E3E"/>
    <w:rsid w:val="007F087C"/>
    <w:rsid w:val="007F0AAF"/>
    <w:rsid w:val="007F1182"/>
    <w:rsid w:val="007F1ACE"/>
    <w:rsid w:val="007F23D0"/>
    <w:rsid w:val="007F304C"/>
    <w:rsid w:val="007F3C8A"/>
    <w:rsid w:val="007F41E9"/>
    <w:rsid w:val="007F48D8"/>
    <w:rsid w:val="007F5054"/>
    <w:rsid w:val="007F50E6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D0C"/>
    <w:rsid w:val="00815C7A"/>
    <w:rsid w:val="00815F35"/>
    <w:rsid w:val="0081615A"/>
    <w:rsid w:val="00816C18"/>
    <w:rsid w:val="00817A5C"/>
    <w:rsid w:val="00817CAB"/>
    <w:rsid w:val="008201B9"/>
    <w:rsid w:val="008213AA"/>
    <w:rsid w:val="00821621"/>
    <w:rsid w:val="00822D8A"/>
    <w:rsid w:val="008231AC"/>
    <w:rsid w:val="008243C5"/>
    <w:rsid w:val="00825752"/>
    <w:rsid w:val="0082586E"/>
    <w:rsid w:val="00825AD4"/>
    <w:rsid w:val="00826737"/>
    <w:rsid w:val="008268A7"/>
    <w:rsid w:val="0082756F"/>
    <w:rsid w:val="008277D4"/>
    <w:rsid w:val="00827F9D"/>
    <w:rsid w:val="008309F9"/>
    <w:rsid w:val="00831664"/>
    <w:rsid w:val="0083168D"/>
    <w:rsid w:val="00831ACC"/>
    <w:rsid w:val="008323C8"/>
    <w:rsid w:val="008338AD"/>
    <w:rsid w:val="00833967"/>
    <w:rsid w:val="0083504D"/>
    <w:rsid w:val="0083532B"/>
    <w:rsid w:val="00835460"/>
    <w:rsid w:val="008356F1"/>
    <w:rsid w:val="0083583D"/>
    <w:rsid w:val="00835F05"/>
    <w:rsid w:val="008360BD"/>
    <w:rsid w:val="00836638"/>
    <w:rsid w:val="008371FC"/>
    <w:rsid w:val="00837B57"/>
    <w:rsid w:val="008416B3"/>
    <w:rsid w:val="00841976"/>
    <w:rsid w:val="00841A31"/>
    <w:rsid w:val="008426AD"/>
    <w:rsid w:val="00842E1D"/>
    <w:rsid w:val="008431A8"/>
    <w:rsid w:val="00843345"/>
    <w:rsid w:val="008433B0"/>
    <w:rsid w:val="00843C94"/>
    <w:rsid w:val="008440F9"/>
    <w:rsid w:val="00844AD4"/>
    <w:rsid w:val="00844D46"/>
    <w:rsid w:val="00846063"/>
    <w:rsid w:val="00846CD6"/>
    <w:rsid w:val="00847E01"/>
    <w:rsid w:val="00850433"/>
    <w:rsid w:val="00850F41"/>
    <w:rsid w:val="00851265"/>
    <w:rsid w:val="00851280"/>
    <w:rsid w:val="00851F69"/>
    <w:rsid w:val="008534B7"/>
    <w:rsid w:val="0085364A"/>
    <w:rsid w:val="00853E35"/>
    <w:rsid w:val="00854D1E"/>
    <w:rsid w:val="008550C1"/>
    <w:rsid w:val="00856DB6"/>
    <w:rsid w:val="008578B3"/>
    <w:rsid w:val="00861DEB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676F3"/>
    <w:rsid w:val="00870EE3"/>
    <w:rsid w:val="0087122D"/>
    <w:rsid w:val="00872105"/>
    <w:rsid w:val="0087275F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3D97"/>
    <w:rsid w:val="00885B3F"/>
    <w:rsid w:val="00886CAB"/>
    <w:rsid w:val="0088728F"/>
    <w:rsid w:val="00887B63"/>
    <w:rsid w:val="00887F91"/>
    <w:rsid w:val="00890401"/>
    <w:rsid w:val="00891789"/>
    <w:rsid w:val="00891901"/>
    <w:rsid w:val="0089256F"/>
    <w:rsid w:val="0089342C"/>
    <w:rsid w:val="00893736"/>
    <w:rsid w:val="0089424F"/>
    <w:rsid w:val="008953F0"/>
    <w:rsid w:val="0089572B"/>
    <w:rsid w:val="008966F3"/>
    <w:rsid w:val="008967B2"/>
    <w:rsid w:val="00896F44"/>
    <w:rsid w:val="00897943"/>
    <w:rsid w:val="00897A78"/>
    <w:rsid w:val="00897CEB"/>
    <w:rsid w:val="008A02BC"/>
    <w:rsid w:val="008A0EAF"/>
    <w:rsid w:val="008A1250"/>
    <w:rsid w:val="008A140F"/>
    <w:rsid w:val="008A32DA"/>
    <w:rsid w:val="008A33B9"/>
    <w:rsid w:val="008A3880"/>
    <w:rsid w:val="008A3ADE"/>
    <w:rsid w:val="008A3F0B"/>
    <w:rsid w:val="008A40EE"/>
    <w:rsid w:val="008A42A9"/>
    <w:rsid w:val="008A570A"/>
    <w:rsid w:val="008A665E"/>
    <w:rsid w:val="008A7932"/>
    <w:rsid w:val="008A79FE"/>
    <w:rsid w:val="008B0484"/>
    <w:rsid w:val="008B07D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709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4A7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6B7C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47FA8"/>
    <w:rsid w:val="00950F17"/>
    <w:rsid w:val="00951361"/>
    <w:rsid w:val="0095262D"/>
    <w:rsid w:val="00953A1F"/>
    <w:rsid w:val="00953EF2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6B2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1C82"/>
    <w:rsid w:val="009822F8"/>
    <w:rsid w:val="00983AF5"/>
    <w:rsid w:val="00984ABE"/>
    <w:rsid w:val="00984C4E"/>
    <w:rsid w:val="00985668"/>
    <w:rsid w:val="00985834"/>
    <w:rsid w:val="009860D7"/>
    <w:rsid w:val="009866D6"/>
    <w:rsid w:val="00986A23"/>
    <w:rsid w:val="00986B04"/>
    <w:rsid w:val="00986D95"/>
    <w:rsid w:val="00986EDC"/>
    <w:rsid w:val="0099059A"/>
    <w:rsid w:val="009909BF"/>
    <w:rsid w:val="009915DA"/>
    <w:rsid w:val="00991B19"/>
    <w:rsid w:val="00991DA3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422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0142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1C25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1CD6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2DA7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1C1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09AA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37D4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528"/>
    <w:rsid w:val="00A666E2"/>
    <w:rsid w:val="00A674D0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70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1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87DEA"/>
    <w:rsid w:val="00A87E5E"/>
    <w:rsid w:val="00A9003B"/>
    <w:rsid w:val="00A9008B"/>
    <w:rsid w:val="00A90896"/>
    <w:rsid w:val="00A90917"/>
    <w:rsid w:val="00A91077"/>
    <w:rsid w:val="00A91C1B"/>
    <w:rsid w:val="00A940B5"/>
    <w:rsid w:val="00A950EB"/>
    <w:rsid w:val="00A95250"/>
    <w:rsid w:val="00A95DDF"/>
    <w:rsid w:val="00A96C01"/>
    <w:rsid w:val="00A97214"/>
    <w:rsid w:val="00A9739C"/>
    <w:rsid w:val="00A974B9"/>
    <w:rsid w:val="00A9793A"/>
    <w:rsid w:val="00AA0EE5"/>
    <w:rsid w:val="00AA1BCC"/>
    <w:rsid w:val="00AA24D6"/>
    <w:rsid w:val="00AA2EA9"/>
    <w:rsid w:val="00AA357B"/>
    <w:rsid w:val="00AA3768"/>
    <w:rsid w:val="00AA3899"/>
    <w:rsid w:val="00AA39B7"/>
    <w:rsid w:val="00AA4342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1D9"/>
    <w:rsid w:val="00AC2FF5"/>
    <w:rsid w:val="00AC3259"/>
    <w:rsid w:val="00AC3359"/>
    <w:rsid w:val="00AC37B8"/>
    <w:rsid w:val="00AC5697"/>
    <w:rsid w:val="00AC6096"/>
    <w:rsid w:val="00AC64C5"/>
    <w:rsid w:val="00AC6B90"/>
    <w:rsid w:val="00AC74C8"/>
    <w:rsid w:val="00AC7C96"/>
    <w:rsid w:val="00AD0CA4"/>
    <w:rsid w:val="00AD20D5"/>
    <w:rsid w:val="00AD2A5D"/>
    <w:rsid w:val="00AD2D7C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67A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B16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70D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27AA"/>
    <w:rsid w:val="00B12924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3E2B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58D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7E2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256"/>
    <w:rsid w:val="00B6433B"/>
    <w:rsid w:val="00B64560"/>
    <w:rsid w:val="00B64633"/>
    <w:rsid w:val="00B6476F"/>
    <w:rsid w:val="00B64CAB"/>
    <w:rsid w:val="00B657DF"/>
    <w:rsid w:val="00B65B40"/>
    <w:rsid w:val="00B661B9"/>
    <w:rsid w:val="00B66D3A"/>
    <w:rsid w:val="00B71353"/>
    <w:rsid w:val="00B71E6B"/>
    <w:rsid w:val="00B72114"/>
    <w:rsid w:val="00B7218B"/>
    <w:rsid w:val="00B72524"/>
    <w:rsid w:val="00B73EAC"/>
    <w:rsid w:val="00B73EAE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1AF3"/>
    <w:rsid w:val="00B82BD0"/>
    <w:rsid w:val="00B82CC1"/>
    <w:rsid w:val="00B831D4"/>
    <w:rsid w:val="00B8350B"/>
    <w:rsid w:val="00B835F9"/>
    <w:rsid w:val="00B84398"/>
    <w:rsid w:val="00B84EBF"/>
    <w:rsid w:val="00B864E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2E9F"/>
    <w:rsid w:val="00BA4D5B"/>
    <w:rsid w:val="00BA523E"/>
    <w:rsid w:val="00BA584B"/>
    <w:rsid w:val="00BA58A7"/>
    <w:rsid w:val="00BA599B"/>
    <w:rsid w:val="00BA7480"/>
    <w:rsid w:val="00BA758E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3D19"/>
    <w:rsid w:val="00BC41B7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5F19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364D"/>
    <w:rsid w:val="00BF44ED"/>
    <w:rsid w:val="00BF476D"/>
    <w:rsid w:val="00BF5CC2"/>
    <w:rsid w:val="00BF70E7"/>
    <w:rsid w:val="00C00BD0"/>
    <w:rsid w:val="00C00E79"/>
    <w:rsid w:val="00C00FD9"/>
    <w:rsid w:val="00C01672"/>
    <w:rsid w:val="00C01AF0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07CF2"/>
    <w:rsid w:val="00C12444"/>
    <w:rsid w:val="00C13C50"/>
    <w:rsid w:val="00C14255"/>
    <w:rsid w:val="00C146F0"/>
    <w:rsid w:val="00C14F94"/>
    <w:rsid w:val="00C15A77"/>
    <w:rsid w:val="00C15F1C"/>
    <w:rsid w:val="00C160AA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0766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928"/>
    <w:rsid w:val="00C84DFA"/>
    <w:rsid w:val="00C84FAC"/>
    <w:rsid w:val="00C8631E"/>
    <w:rsid w:val="00C86CD5"/>
    <w:rsid w:val="00C87578"/>
    <w:rsid w:val="00C87A89"/>
    <w:rsid w:val="00C906F1"/>
    <w:rsid w:val="00C90804"/>
    <w:rsid w:val="00C90D70"/>
    <w:rsid w:val="00C90EB6"/>
    <w:rsid w:val="00C90EDA"/>
    <w:rsid w:val="00C91463"/>
    <w:rsid w:val="00C9228C"/>
    <w:rsid w:val="00C940DB"/>
    <w:rsid w:val="00C953D9"/>
    <w:rsid w:val="00C95431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4F57"/>
    <w:rsid w:val="00CA5E9C"/>
    <w:rsid w:val="00CA679D"/>
    <w:rsid w:val="00CA766F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9D6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84C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11A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2A4"/>
    <w:rsid w:val="00D07A7A"/>
    <w:rsid w:val="00D07D9E"/>
    <w:rsid w:val="00D101C3"/>
    <w:rsid w:val="00D11D7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059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3F5C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7F3"/>
    <w:rsid w:val="00D55890"/>
    <w:rsid w:val="00D55BF1"/>
    <w:rsid w:val="00D55C6A"/>
    <w:rsid w:val="00D55C74"/>
    <w:rsid w:val="00D56213"/>
    <w:rsid w:val="00D567E3"/>
    <w:rsid w:val="00D56A02"/>
    <w:rsid w:val="00D57C63"/>
    <w:rsid w:val="00D57F6B"/>
    <w:rsid w:val="00D6135E"/>
    <w:rsid w:val="00D62B07"/>
    <w:rsid w:val="00D631AA"/>
    <w:rsid w:val="00D63B2B"/>
    <w:rsid w:val="00D64068"/>
    <w:rsid w:val="00D64861"/>
    <w:rsid w:val="00D64A4B"/>
    <w:rsid w:val="00D6567C"/>
    <w:rsid w:val="00D6634E"/>
    <w:rsid w:val="00D66FA7"/>
    <w:rsid w:val="00D700D0"/>
    <w:rsid w:val="00D7036D"/>
    <w:rsid w:val="00D7063A"/>
    <w:rsid w:val="00D70A44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5495"/>
    <w:rsid w:val="00D96233"/>
    <w:rsid w:val="00D9665C"/>
    <w:rsid w:val="00D96A64"/>
    <w:rsid w:val="00D96C7F"/>
    <w:rsid w:val="00D974F6"/>
    <w:rsid w:val="00D97760"/>
    <w:rsid w:val="00DA044E"/>
    <w:rsid w:val="00DA0CFF"/>
    <w:rsid w:val="00DA10C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5CD7"/>
    <w:rsid w:val="00DA5F1D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641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07A8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6A6"/>
    <w:rsid w:val="00DF3B87"/>
    <w:rsid w:val="00DF3F59"/>
    <w:rsid w:val="00DF4FCA"/>
    <w:rsid w:val="00DF5A95"/>
    <w:rsid w:val="00DF6FD9"/>
    <w:rsid w:val="00DF71F7"/>
    <w:rsid w:val="00DF73BB"/>
    <w:rsid w:val="00DF7A80"/>
    <w:rsid w:val="00DF7EB0"/>
    <w:rsid w:val="00E00102"/>
    <w:rsid w:val="00E01D76"/>
    <w:rsid w:val="00E025D2"/>
    <w:rsid w:val="00E02792"/>
    <w:rsid w:val="00E02924"/>
    <w:rsid w:val="00E039E4"/>
    <w:rsid w:val="00E040F5"/>
    <w:rsid w:val="00E04190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900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DC9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7BF"/>
    <w:rsid w:val="00E52984"/>
    <w:rsid w:val="00E52E87"/>
    <w:rsid w:val="00E53A95"/>
    <w:rsid w:val="00E53EA1"/>
    <w:rsid w:val="00E54916"/>
    <w:rsid w:val="00E5608E"/>
    <w:rsid w:val="00E562BE"/>
    <w:rsid w:val="00E564A7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67DBA"/>
    <w:rsid w:val="00E70070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137"/>
    <w:rsid w:val="00E77283"/>
    <w:rsid w:val="00E77409"/>
    <w:rsid w:val="00E800CA"/>
    <w:rsid w:val="00E8078B"/>
    <w:rsid w:val="00E8111E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3AFB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89B"/>
    <w:rsid w:val="00EB2DEC"/>
    <w:rsid w:val="00EB323F"/>
    <w:rsid w:val="00EB3511"/>
    <w:rsid w:val="00EB36E8"/>
    <w:rsid w:val="00EB37C4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03A6"/>
    <w:rsid w:val="00EC139E"/>
    <w:rsid w:val="00EC19E3"/>
    <w:rsid w:val="00EC23C8"/>
    <w:rsid w:val="00EC38B8"/>
    <w:rsid w:val="00EC3A7C"/>
    <w:rsid w:val="00EC3D9E"/>
    <w:rsid w:val="00EC4821"/>
    <w:rsid w:val="00EC492C"/>
    <w:rsid w:val="00EC4BB7"/>
    <w:rsid w:val="00EC4C4F"/>
    <w:rsid w:val="00EC5C3E"/>
    <w:rsid w:val="00EC60A6"/>
    <w:rsid w:val="00EC64ED"/>
    <w:rsid w:val="00EC6992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1AF4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E7B21"/>
    <w:rsid w:val="00EF0112"/>
    <w:rsid w:val="00EF03A4"/>
    <w:rsid w:val="00EF05A5"/>
    <w:rsid w:val="00EF0A05"/>
    <w:rsid w:val="00EF0A89"/>
    <w:rsid w:val="00EF0BEC"/>
    <w:rsid w:val="00EF0F77"/>
    <w:rsid w:val="00EF16B9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91E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564F"/>
    <w:rsid w:val="00F065D3"/>
    <w:rsid w:val="00F06E72"/>
    <w:rsid w:val="00F07BC3"/>
    <w:rsid w:val="00F111C2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9F3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29A4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696"/>
    <w:rsid w:val="00F60F73"/>
    <w:rsid w:val="00F62370"/>
    <w:rsid w:val="00F62B29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67788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3B07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4F21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1D3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6FDC"/>
    <w:rsid w:val="00FD7111"/>
    <w:rsid w:val="00FD711F"/>
    <w:rsid w:val="00FD7999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2B2"/>
    <w:rsid w:val="00FF16A5"/>
    <w:rsid w:val="00FF2416"/>
    <w:rsid w:val="00FF2F1F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FB0CD4"/>
  <w15:docId w15:val="{C840AAFA-753F-4BC0-BA61-2ADC7D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p.org.pk/ecodata/rates/m2m/M2M-Histo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6948-0F56-469F-A8AF-AE747CF2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28865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Aftab Ahmad - Statistics &amp; DWH</cp:lastModifiedBy>
  <cp:revision>12</cp:revision>
  <cp:lastPrinted>2021-05-31T06:57:00Z</cp:lastPrinted>
  <dcterms:created xsi:type="dcterms:W3CDTF">2021-11-04T05:46:00Z</dcterms:created>
  <dcterms:modified xsi:type="dcterms:W3CDTF">2021-11-08T11:39:00Z</dcterms:modified>
</cp:coreProperties>
</file>